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9ca18d1" w14:textId="9ca18d1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>к приказ</w:t>
      </w:r>
      <w:bookmarkStart w:name="_GoBack" w:id="0"/>
      <w:bookmarkEnd w:id="0"/>
      <w:r>
        <w:t xml:space="preserve">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Н01-201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"ЧАРТЕРВЭЙ"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1173926020850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3906356202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236028, Калининградская обл., г. Калининград, пер. Можайский, д. 1-1А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149320-св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"Р-Связь"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1177746836013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7731378961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121357, г. Москва, пр-кт Кутузовский, д. 67, к. 2, подвал помещение V/ ком.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146077-св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"Сатис-М"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1177746748706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7713444731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127422, г. Москва, ул. Тимирязевская, д. 1, стр. 2, ком. 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149284-св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"Ситиом"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1178617007458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8602277357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628406, Ханты-Мансийский автономный округ - Югра, г. Сургут, ул. 30 лет Победы, д. 56/2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149947-св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"КРАСТЕЛЕКОМ"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1085015000531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5006012650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143090, Московская обл., г. Краснознаменск, ул. Победы, д. 26, ком. 14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150597-св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для Вас"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1177746050250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9715289965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127322, г. Москва, ул. Фонвизина, д. 17, 1 этаж, помещение 1, комната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148718-св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5077746723742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7734563306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117449, г. Москва, ул. Карьер, д. 2, строение 10, помещение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149275-св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1047796705307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7714569853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117546, г. Москва, проезд Ступинский, д. 1 А, строение 5, помещение II, комната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146780-св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Смяткин Александр Александрович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315774600055678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773406866985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148683-св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"Центральный телеграф"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1027739044189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7710146208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125375, г. Москва, ул. Тверская,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148713-св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"ГРИФИН"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1037715067191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7715389966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127254, г. Москва, ул. Добролюбова, д. 21А, к. "Б", кв. 45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150457-св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"Р-Связь"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1177746836013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7731378961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121357, г. Москва, пр-кт Кутузовский, д. 67, к. 2, подвал помещение V/ ком.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146083-св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Крыжановская Светлана Ивановна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305250704600021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250702540188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147395-св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"Сетевые Технологии"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1167746759817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7702404840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г. Москва, пер. Протопоповский, д. 19, стр. 13, каб.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147397-св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"АльдоКомп"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5167746253945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7724387771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115573, г. Москва, б-р Ореховый, владение 24, стр. 2, оф. 15, этаж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147406-св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"Сибирь Телематика"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1175476086829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5408016736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630090, Новосибирская обл., г. Новосибирск, ул. Николаева, д. 11, оф. 705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147439-св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"РЕТЕЙЛ ИННОВАЦИИ"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1177847166595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7814690941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197374, г. Санкт-Петербург, дор. Торфяная, д. 7, к. Ф, оф. 718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147455-св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 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1177746842118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7743220922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125445, г. Москва, ул. Смольная, д. 63, пом. III, комн.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148705-св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"ДиЗедТелеком"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1177746918062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7725391883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115191, г. Москва, ул. Рощинская 2-я, д. 4, эт. 5, пом. IА, ком. 1, раб. М. №7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149252-св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Алексиков Павел Иванович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315312000004615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312000001362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149602-св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"Фридом Хаус"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1177847257312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7805711680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198152, г. Санкт-Петербург, ул. Краснопутиловская, д. 69, литер А, пом. 25Н, оф. 407А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149931-св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Бородина Альбина Вазировна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317435000023161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664604683263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149932-св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Малмыжский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"Сетевые проекты будущего"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1137847146150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7816560169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192007, г. Санкт-Петербург, ул. Тамбовская, д. 4, литера А, помещение 2-Н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149940-св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"ИнтелиКод Рус"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1165476165953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5408011826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630090, Новосибирская обл., г. Новосибирск, пр-кт Академика Лаврентьева, д. 6/1, оф. 1104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150439-св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"Центральный телеграф"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1027739044189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7710146208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125375, г. Москва, ул. Тверская, д.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148714-св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"ДжиТранк"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1177154019723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7107122011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Революции, д. 3, оф.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145929-св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"ДжиТранк"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1177154019723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7107122011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300041, Тульская обл., г. Тула, ул. Революции, д. 3, оф.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145948-св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"Дримкас"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1147847317749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7802870820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г. Санкт-Петербург, пр-кт Большой Сампсониевский, д. 62, лит. А, пом. 2Н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146013-св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"Р-Связь"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1177746836013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7731378961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121357, г. Москва, пр-кт Кутузовский, д. 67, к. 2, подвал помещение V/ ком.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146085-св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Герасимова Валерия Игоревна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317527500103201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332711298064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146826-св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"Новые Решения"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1177746401513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7709998825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г. Москва, наб. Академика Туполева, д. 15, к. 7, пом. 25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146846-св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1177746397135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7709998688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г. Москва, наб. Академика Туполева, д. 15, корп. 7, пом. 21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146863-св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1172468051227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2465170288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660119, Красноярский край, г. Красноярск, Солнечный бульвар, д. 6, кв. 236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146937-св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"Базис"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1065321093287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5321111826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173003, Новгородская обл., г. Великий Новгород, наб. Реки Гзень, д. 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147278-св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Крыжановская Светлана Ивановна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305250704600021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250702540188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147393-св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"ИнтелиКод Рус"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1165476165953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5408011826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630090, Новосибирская обл., г. Новосибирск, пр-кт Академика Лаврентьева, д. 6/1, оф. 1104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147410-св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"РЕТЕЙЛ ИННОВАЦИИ"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1177847166595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7814690941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197374, г. Санкт-Петербург, дор. Торфяная, д. 7, к. Ф, оф. 718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147456-св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Бородина Альбина Вазировна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317435000023161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664604683263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148121-св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Малмыжский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 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1177746842118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7743220922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125445, г. Москва, ул. Смольная, д. 63, пом. III, комн.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148704-св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 эксплуатации объектов наземной космической инфраструктуры"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1027739178510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7702044530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107996, г. Москва, ул. Щепкина, д. 42, стр. 1,2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149021-св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Амурской области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"ДиЗедТелеком"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1177746918062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7725391883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115191, г. Москва, ул. Рощинская 2-я, д. 4, эт. 5, пом. IА, ком. 1, раб. М. №7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149251-св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"Медиа-Маркт-Сатурн"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1057747537430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7743564761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проезд Нагатинский 1-й, д. 10, стр. 1, пом. LI-LIV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149325-св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"ТелеНэт Краснокаменск"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1177536003259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7530014731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674673, Забайкальский край, Краснокаменский р-н, г. Краснокаменск, мкр. 1-й, д. 103, пом. 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149334-св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"Сервис-Связь"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1154253001715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4253027890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654027, Кемеровская обл., г. Новокузнецк, ул. Лазо, д. 2, пом. 71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149599-св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Алексиков Павел Иванович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315312000004615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312000001362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149600-св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"М-Клауд"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1177847149281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7839083882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190103, г. Санкт-Петербург, пр-кт Лермонтовский, д. 50, оф. 140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149915-св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"Фридом Хаус"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1177847257312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7805711680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198152, г. Санкт-Петербург, ул. Краснопутиловская, д. 69, литер А, пом. 25Н, оф. 407А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149929-св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"ИнвестТелеком"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1078602010860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8602064528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628403, Ханты-Мансийский автономный округ - Югра, г. Сургут, ул. 30 лет Победы, д. 56, к.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149942-св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"Телекоммуникации СЭЗ "Находка"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1022500700540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2508012480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692930, Приморский край, г. Находка, ул. Спортивная, д. 14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145979-св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"ИТ-Ярославль"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1097606002878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7606074564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150003, Ярославская обл., г. Ярославль, ул. Республиканская, д. 3, к. 6, офис 202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146590-св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Прошкина Нина Александровна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308240433700022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245802613957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147503-св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Сосновоборск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"С-Коннект"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1116234000464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6234087431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390035, Рязанская обл., г. Рязань, ул. Полетаева, д. 24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149331-св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"ИнвестТелеком"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1078602010860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8602064528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628403, Ханты-Мансийский автономный округ - Югра, г. Сургут, ул. 30 лет Победы, д. 56, к.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149944-св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Сургут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 ТЕЛ"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1107746782000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7743794123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115280, г. Москва, ул. Ленинская Слобода, д. 26, пом. XXIII,  комната 27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149972-св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"Городская Телекомуникационная Компания"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1089847160842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7813412204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197136, г. Санкт-Петербург, ул. Бармалеева, д. 7, лит. А, пом. 7 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150088-св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"Базис"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1065321093287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5321111826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173003, Новгородская обл., г. Великий Новгород, наб. Реки Гзень, д. 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150112-св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"ТелеНэт Краснокаменск"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1177536003259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7530014731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674673, Забайкальский край, Краснокаменский р-н, г. Краснокаменск, мкр. 1-й, д. 103, пом. 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150941-св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"Слоган"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1035205756190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5262073735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32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142613-св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Нижний Новгород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ГРУПП"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1156733001886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6732101664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214011, Смоленская обл., г. Смоленск, ул. Автозаводская, д. 60, кв. 93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143185-св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Рославльский р-н, Рославль г. (п.у.п. - Рославльский р-н, Павловка (Остерское с/пос) д, Мира ул, д. 2, 660 м юго-восточнее д. 2)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"Дайджест ТВ"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1027000873162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7017015777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634021, Томская обл., г. Томск, ул. Герцена, д. 72 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146137-св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Северск г. (п.у.п. - Томск г.); Томск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"Медиа-Партнер"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1083702008169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3702552488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153045, Ивановская обл., г. Иваново, ул. Свободы, д. 5, кв. 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146493-св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Кинешма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"Свежесть"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1154726000263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4726001918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188544, Ленинградская обл., г. Сосновый Бор, ул. Малая Земля, д. 3, кв. 52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147430-св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Кингисеппский р-н, Кингисепп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Ваня-Егорьевск"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1165049050165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5049023209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140704, Московская обл., Шатурский р-н, г. Шатура, ул. Спортивная, д. 1/1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147510-св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Егорьевск г. (п.у.п. - Двойни д)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5087746703864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7714762871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147519-св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Тольятти г. (п.у.п. - Жигулевск г.)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1027739295781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7714037217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127220, г. Москва, Петровско-Разумовский Старый проезд, д. 1/23,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147590-св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Ессентуки г. (п.у.п. - Пятигорск г., гора Машук), Пятигорск г. (п.у.п. - Пятигорск г., гора Машук)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1027739295781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7714037217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127220, г. Москва, Петровско-Разумовский Старый проезд, д. 1/23,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147592-св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Ярославль г. (п.у.п. - Ярославский р-н, Дубки п.)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Н02-184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"Студия Земля"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1081435010678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1435207757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677008, Республика Саха (Якутия), г. Якутск, ул. Петровского, д. 21, к. 2, кв. 410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138007-св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г.Якутск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г.Якутск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Группа Компаний "ТВ-ком"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1176027005770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6025049746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182115, Псковская обл., г. Великие Луки, ул. Дружбы,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139340-св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Группа Компаний "ТВ-ком"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1176027005770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6025049746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182115, Псковская обл., г. Великие Луки, ул. Дружбы,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139348-св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1037835033598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7816181675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Новосибирская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Новосибирская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1037835033598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7816181675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141812-св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1037835033598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7816181675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141817-св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Астраханская область; Белгородская область; Брянская область; Владимирская область; Волгоградская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Москва; Московская область; Нижегородская область; Новосибирская область; Омская область; Оренбургская область; Орловская область; Пензенская область; Пермский край; Приморский край;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Астраханская область; Белгородская область; Брянская область; Владимирская область; Волгоградская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Москва; Московская область; Нижегородская область; Новосибирская область; Омская область; Оренбургская область; Орловская область; Пензенская область; Пермский край; Приморский край;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143132-св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Экимчан; Кемеровская область: Березовский; Красноярский край: Курай Дзержинского р-на, Тура, Черемушки Балахтинского р-на; Мурманская область: Кандалакша (п.у.п. - Кандалакша (гора Березов Мыс)); Пензенская область: Мокшан; Республика Мордовия: Рузаевка; Саратовская область: Лысые Горы Лысогорского р-на; Тверская область: Жарковский, Кимры; Челябинская область: Сатка Саткинского р-на; Чеченская Республика: Грозный (п.у.п. - Грозный (гора Ястребиная))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Селемджинский р-н, Экимчан пгт; Кемеровская область: Березовский г.; Красноярский край: Балахтинский р-н, Черемушки п.; Дзержинский р-н, Курай с.; Эвенкийский р-н, Тура п.; Пензенская область: Мокшанский р-н, Мокшан рп; Республика Мордовия: Рузаевский р-н, Рузаевка г.; Саратовская область: Лысогорский р-н, Лысые Горы рп; Тверская область: Жарковский р-н, Жарковский пгт; Кимры г.; Челябинская область: Саткинский р-н, Сатка г.; Чеченская Республика: Грозный г. (п.у.п. - Грозный (гора Ястребиная))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 Радио Манхэттен Драйв"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1022800509445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2801026068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675997, Амурская обл., г. Благовещенск, ул. Калинина, д. 8, офис 1115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143186-св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 Благовещенск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Благовещенск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"Посейдон"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1026500522399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6501005498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693004, Сахалинская обл., г. Южно-Сахалинск, ул. Инженерная, д. 60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143504-св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"Монтажно-технологическое управление "Кристалл"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1020202856343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0252000175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450096, Республика Башкортостан, г. Уфа, ул. Комсомольская, д. 122, к. Б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144720-св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п.Первомайский Юрьянского р-на; Республика Марий Эл: г. Йошкар-Ола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п. Первомайский Юрьянского р-на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Ассоциация "Редакция газеты "Новый компас"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1026600930894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6612005180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623400, Свердловская обл., г. Каменск-Уральский, ул. Ленина, д.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145012-св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Каменск-Уральский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Каменск-Уральский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145657-св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Владимир, Владимир (п.у.п. – Быково), Вязники, Ковров; Меленковский р-н, Меленки г.; Муром г., Петушки (п.у.п. - д. Волосово), Фоминки; Юрьев-Польский р-н, Юрьев-Польский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Владимир г.; Владимир г. (п.у.п. - Быково); Гороховецкий р-н, Фоминки с.; Киржачский р-н, Кииржач г.; Ковров г.; Меленковский р-н, Меленки г.; Муром г.; Петушинский р-н, Волосово д; Юрьев-Польский р-н, Юрьев-Польский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"Радиоволна"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1077203042564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7203199232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627705, Тюменская обл., Ишимский р-н, с. Стрехнино, ул. Мелиоративная, д. 101, стр. 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145675-св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Ишим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Ишим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производственно-финансовое объединение "Радио Провинция"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1022601630193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2632063111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357500, Ставропольский край, г. Пятигорск, ул. Крайнего, д. 43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146197-св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Пятигорск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Пятигорск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 - 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1023404966947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3436008927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403874, Волгоградская обл., г. Камышин, ул. Ленина, д.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146472-св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"Бизнес - 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1023404966947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3436008927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403874, Волгоградская обл., г. Камышин, ул. Ленина, д.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146477-св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Объединенный институт ядерных исследований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1035002200221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9909125356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141980, Московская обл., г. Дубна, ул. Жолио-Кюри, д. 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146508-св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1023403452357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3444082321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400048, Волгоградская обл., г. Волгоград, ул. им Землячки, д. 32,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146595-св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146786-св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146790-св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27.02.2018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146794-св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г.Белгород, г. Старый Оскол; Брянская область: г. Брянск; Курская область: г. Курск, г.Железногорск; Липецкая область: г. Липецк, г. Елец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Белгород, г. Старый Оскол; Брянская область: г. Брянск; Курская область: г. Курск, г. Железногорск; Липецкая область: г. Липецк, г. Елец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146797-св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146802-св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146805-св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146813-св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146817-св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146819-св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"ПЕНЗМАШ"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1025801436814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5837004296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440052, г. Пенза, ул. Баумана, д. 30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146930-св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г.Пенза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г.Пенза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"Максима"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1075321006078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5321119889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173003, Новгородская обл., г. Великий Новгород, наб. Реки Гзень,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147270-св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"Максима"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1075321006078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5321119889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173003, Новгородская обл., г. Великий Новгород, наб. Реки Гзень,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147274-св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предприятие «Орловское районное телевидение» Орловского района Ростовской области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1066126005901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6126011788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347510, Ростовская обл., Орловский р-н, п. Орловский, ул. Пионерская, 75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147283-св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п. Орловский Орловского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Орловский</w:t>
              <w:br/>
              <w:t>Орловский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"ИнтПром"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1125047008316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5047132883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141607, Московская обл., Клинский р-н, г. Клин, ш. Волоколамское, д. 25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147385-св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"ИнтПром"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1125047008316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5047132883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141607, Московская обл., Клинский р-н, г. Клин, ш. Волоколамское, д. 25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147388-св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1110725002827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0725007356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360000, Кабардино-Балкарская Республика, г. Нальчик, ул. Ногмова, д. 6, кв. 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147417-св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1110725002827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0725007356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360000, Кабардино-Балкарская Республика, г. Нальчик, ул. Ногмова, д. 6, кв. 28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147418-св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Краснодар"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1072308003063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2308128945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350051, Краснодарский край, г. Краснодар, ул. им Дзержинского, д. 36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147461-св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"Федеральная сетевая компания Единой энергетической 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1024701893336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4716016979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117630, г. Москва, ул. Академика Челомея, д. 5А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147625-св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Архангельская область; Астраханская область; Белгородская область; Брянская область; Владимирская область; Воронежская область; Ивановская область; Иркутская область: за исключением Усть-Ордынского Бурятского округа; Кабардино-Балкарская Республика; Калининградская область; Калужская область; Карачаево-Черкесская Республика; Костромская область; Краснодарский край; Красноярский край; Курганская область; Курская область; Липецкая область; Ненецкий автономный округ; Новгородская область; Новосибирская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Ингушетия; Республика Калмыкия; Республика Карелия; Республика Коми; Республика Марий Эл; Республика Мордовия; Республика Северная Осетия - Алания; Республика Тыва; Республика Хакасия; Рязанская область; Самарская область; Саратовская область; Свердловская область; Ставропольский край; Тамбовская область; Томская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Архангельская область; Астраханская область; Белгородская область; Брянская область; Владимирская область; Воронежская область; Ивановская область; Иркутская область; Кабардино-Балкарская Республика; Калининградская область; Калужская область; Карачаево-Черкесская Республика; Костромская область; Краснодарский край; Красноярский край; Курганская область; Курская область; Липецкая область; Ненецкий автономный округ; Новгородская область; Новосибирская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Тыва; Республика Хакасия; Рязанская область; Самарская область; Саратовская область; Свердловская область; Ставропольский край; Тамбовская область; Томская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"Федеральная сетевая компания Единой энергетической 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1024701893336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4716016979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117630, г. Москва, ул. Академика Челомея, д. 5А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147632-св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Воронежская область; Ивановская область; Иркутская область: за исключением Усть-Ордынского Бурятского округа; Кабардино-Балкарская Республика; Калининградская область; Калужская область; Карачаево-Черкесская Республика; Кировская область; Костромская область; Краснодарский край; Красноярский край; Курганская область; Курская область; Липецкая область; Московская область; Мурманская область; Ненецкий автономный округ; Новгородская область; Новосибирская область; Омская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Северная Осетия - Алания; Республика Тыва; Республика Хакасия; Рязанская область; Самарская область; Саратовская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Воронежская область; Ивановская область; Иркутская область; Кабардино-Балкарская Республика; Калининградская область; Калужская область; Карачаево-Черкесская Республика; Кировская область; Костромская область; Краснодарский край; Красноярский край; Курганская область; Курская область; Липецкая область; Московская область; Мурманская область; Ненецкий автономный округ; Новгородская область; Новосибирская область; Омская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Тыва; Республика Хакасия; Рязанская область; Самарская область; Саратовская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"Наука-Связь"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1027739328407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7714158099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125040, г. Москва, 3-я ул. Ямского Поля, д. 2, к. 13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147638-св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"Орион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1102468017190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2466228910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660017, Красноярский край, г. Красноярск, ул. Ленина, д. 113, 1 этаж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148114-св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"Научно-исследовательский институт "Ярсинтез"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1027600838462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7606000121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150040, Ярославская обл., г. Ярославль, пр-кт Октября, д. 88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148143-св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 Ярославль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 Ярославль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"Курск-Медиа"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1024600973430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4632018930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305019, г. Курск, ул. Гунатовская, д. 32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148146-св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Железногорск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Железногорск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"Квидекс-Телеком"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1037739811801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7734501250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123103, г. Москва, ул. Живописная, д. 5, корп.1, кв.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148235-св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148301-св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Данилов; Пошехонье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Данилов; Пошехонский р-н, Пошехонье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Захваталов Владимир Борисович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304244210000090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244200062066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148690-св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Шушенский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Шушенский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 Стар"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1020800001859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0814112419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358009, Республика Калмыкия, г. Элиста, ул. А.С.Пушкина, д. 22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148698-св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Калмыкия: Элиста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Калмыкия: Элиста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"Ориент-Телеком"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1033801034431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3808047630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Иркутская обл., г. Иркутск, ул. Литвинова, д. 3, офис 401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149256-св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"Телевизионная компания "МТВ-Цна"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1116809000516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6826000693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393950, Тамбовская обл., г. Моршанск, ул. Зеленая, д. 30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149267-св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Моршанск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Моршанск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"Агентство спутникового телевидения"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1025700826359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5753029488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302028, Орловская обл., г. Орел, ул. Сурена Шаумяна, д. 37     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149272-св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г. Орел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г. Орел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"Закамская телефонная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1165958050334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5908071220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614101, Пермский край, г. Пермь, ул. Автозаводская, д. 9А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149424-св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"Закамская телефонная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1165958050334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5908071220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614101, Пермский край, г. Пермь, ул. Автозаводская, д. 9А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149429-св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1067746228440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7701641245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149449-св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1067746228440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7701641245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149452-св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1057749628001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7718571010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149459-св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1057749628001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7718571010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149461-св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«Столица»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1057749628001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7718571010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город Москва, ул. Валовая,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149465-св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149473-св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1057749157795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7727560086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115054, г. Москва, Валовая ул., д. 8,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149477-св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ФМ"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1094205010789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4205179758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обл., г. Кемерово, ул. Н. Островского, д. 32, офис 121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149973-св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Ленинск-Кузнецкий (п.у.п. Белово)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Ленинск-Кузнецкий (п.у.п. Белово)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"Балашов-Медиа"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1046404005592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6440901984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412305, Саратовская обл., г. Балашов, ул. Орджоникидзе, 13 Д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149976-св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Балашов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Балашов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"Городской Телеканал"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1046300122043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6312057050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662155, Красноярский край, г. Ачинск, ул. Тарутинская, д. 4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150013-св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Ачинск (п.у.п. - п. Большая Салырь)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(п.у.п. - п. Большая Салырь)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"Сарапульский электрогенераторный завод"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1021800992190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1827001683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427961, Удмуртская Республика, г. Сарапул, ул. Электрозаводская, д. 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150023-св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Сарапул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Сарапул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1026201257400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6231052293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390006, г. Рязань, ул. Свободы, д. 34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150495-св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1026201257400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6231052293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390006, г. Рязань, ул. Свободы, д. 34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1026201257400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6231052293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390006, г. Рязань, ул. Свободы, д. 34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150518-св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"Фаст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1117746456244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7716691400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129327, г. Москва, ул. Коминтерна, д. 7,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151128-св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"Сервионика"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1127747102988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7727790940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119119, г. Москва, пр-кт Ленинский, д. 42, к. 1-2-3, помещение II, комната 22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151895-св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"Сервионика"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1127747102988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7727790940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119119, г. Москва, пр-кт Ленинский, д. 42, к. 1-2-3, помещение II, комната 22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151900-св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14.12.2022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Н03-188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"Федеральная сетевая компания Единой энергетической 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1024701893336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4716016979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117630, г. Москва, ул. Академика Челомея, д. 5А 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135499-св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"Федеральная сетевая компания Единой энергетической 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1024701893336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4716016979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117630, г. Москва, ул. Академика Челомея, д. 5А 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135500-св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и изменением перечня выполняемых работ оказываемых услуг</w:t>
              <w:br/>
              <w:t>(о разрешении предоставлять каналы связи, выходящие за пределы территории одного субъекта Российской Федерации)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"Квидекс-Телеком"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1037739811801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7734501250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123103, г. Москва, ул. Живописная, д. 5, корп.1, кв.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137031-св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"Квидекс-Телеком"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1037739811801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7734501250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123103, г. Москва, ул. Живописная, д. 5, корп.1, кв.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137039-св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"Студия Земля"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1081435010678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1435207757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677008, Республика Саха (Якутия), г. Якутск, ул. Петровского, д. 21, корп. 2, кв. 410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138006-св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Телерадиокомпания "Алмаз" на Общество с ограниченной ответственностью "Студия Земля"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"Производственно-коммерческая фирма "ПРО-ЛАЙН"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1043001301056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3016042178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414040, Астраханская обл., г. Астрахань, ул. Ляхова, д.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138575-св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: добавление частотного присвоения: Ахтубинский р-н, Ахтубинск г, на частоте 95,9 МГц, мощность передатчика 0, 25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Группа Компаний "ТВ-ком"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1176027005770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6025049746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182115, Псковская обл., г. Великие Луки, ул. Дружбы, д.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139345-св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"ТВ-ком" на Общество с ограниченной ответственностью Группа Компаний "ТВ-ком"; в связи с изменением территории действия лицензии с Псковской области, Тверской области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деятельности";</w:t>
              <w:br/>
              <w:t>п.п. 1, 7 ст. 18 Федерального закона от 04.05.2011 № 99-ФЗ "О лицензировании отдельных видов деятельности".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Группа Компаний "ТВ-ком"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1176027005770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6025049746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182115, Псковская обл., г. Великие Луки, ул. Дружбы, д.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139352-св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"ТВ-ком" на Общество с ограниченной ответственностью Группа Компаний "ТВ-ком"; в связи с изменением территории действия лицензии с Псковской области, Тверской области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деятельности";</w:t>
              <w:br/>
              <w:t>п.п. 1, 7 ст. 18 Федерального закона от 04.05.2011 № 99-ФЗ "О лицензировании отдельных видов деятельности".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Группа Компаний "ТВ-ком"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1176027005770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6025049746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182115, Псковская обл., г. Великие Луки, ул. Дружбы, д.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139360-св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выделения с Общество с ограниченной ответственностью "ТВ-ком" на Общество с ограниченной ответственностью Группа Компаний "ТВ-ком"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3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Непомнящих Роман Викторович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311184001200020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183404484892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"426073, Удмуртская Республика, г. Ижевск, ул. Союзная, д. 99, кв. 5" на "427010, Удмуртская Республика, Завьяловский р-н, СНТ "Шудьинка", ул. 1, участок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140989-св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пунктах установки передатчиков; изменение наименований населенных пунктов; уточнение сведений о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140991-св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Новочебоксарск г (п.у.п. - Цивильский р-н, Опытное с/п, Шестой км Канашского шоссе) 4 ТВК) </w:t>
              <w:br/>
              <w:t>(уточнение сведений о пункте установки передатчика 4 ТВК в нп Чебоксары в соответствии с лицензией на вещание: Чебоксары г (п.у.п. - Цивильский р-н, Опытное с/п, Шестой км Канашского шоссе))</w:t>
              <w:br/>
              <w:t>(уточнение территории оказания услуги связи в соответствии с лицензией на вещание: Огонек 21 ТВК (вместо Ибреси))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140997-св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Тамбов 2 ТВК)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Копейск (п.у.п. - Челябинск) 102,9 МГц) </w:t>
              <w:br/>
              <w:t>(исключение частотного присвоения: Бродокалмак 35 ТВК)</w:t>
              <w:br/>
              <w:t>(уточнение территории оказания услуги связи в соответствии с лицензией на вещание: Брединский р-н, Княженский п (п.у.п. - Княжеский п)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Сунжа 41 ТВК (вместо - Орджоникидзевская))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30.08.2017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Липецк г (п.у.п. - Липецкий р-н, Кузьминские Отвержки с) на 32 ТВК, 7 ТВК и 27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"Волна 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1177154012188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7116154370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301650, Тульская обл., Новомосковский р-н, г. Новомосковск, ул. Комсомольская, д. 37, оф. 18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141677-св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"АЙВИС" на Общество с ограниченной ответственностью "Волна Плюс"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"Алексин ФМ"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1177154012200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7111021746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301361, Тульская обл., Алексинский р-н, г. Алексин, ул. Героев Алексинцев, д. 8, оф.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141685-св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31.08.2017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"Айвис Плюс" на Общество с ограниченной ответственностью "Алексин ФМ"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Сызрань (п.у.п. - Новоспасское) 67,07 МГц (вместо - Новоспасское))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143042-св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102,5 МГц в нп Калининград с 5 кВт на 4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143044-св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Бердск (п.у.п. - Новосибирск) 104,6 МГц) </w:t>
              <w:br/>
              <w:t>(исключение частотного присвоения: Куйбышев 70,94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143045-св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Облученский р-н, Радде с (п.у.п. - 13,5 км на юго-восток от с. Радде) 10 ТВК (вместо - Биробиджанский р-н, Дичун))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вещание: Ерофей Павлович 10 ТВК; Дугда 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Северодвинск г (п.у.п. - Архангельск г) 102 МГц) </w:t>
              <w:br/>
              <w:t>(уточнение территории оказания услуги связи в соответствии с лицензией на вещание: Синники (вместо - Кидюга)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и типе населенного пункта  в соответствии с лицензией на вещание: Каргопольский р-н, Морщихинская (Печниковское мо) д 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Тамбовка 70,16 МГц; Черный Яр 69,98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 Старый Оскол 107 МГц) </w:t>
              <w:br/>
              <w:t>(исключение частотных присвоений: Белгород 70,16 МГц; Бирюч 100,2 МГц; Грайворон 87,8 МГц; Самарино 98,2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Волгоград 72,11 МГц; Волжский (п.у.п. - Волгоград) 72,11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143063-св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Новозыбков 107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143067-св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Перовка 31 ТВК (вместо - Шарлык))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143069-св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Красноярский 5 ТВК (вместо - Айдырля))</w:t>
              <w:br/>
              <w:t>(внесение сведений об административно-территориальной принадлежности и типе населенного пункта  в соответствии с лицензией на вещание: Пилюгино 47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143072-св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Середняя (вместо - Средняя) 7 ТВК)</w:t>
              <w:br/>
              <w:t>(уточнение типов населенных пунктов  в соответствии с лицензией на вещание: Нижнее Гирюнино 5 ТВК; Баляга 9 ТВК)</w:t>
              <w:br/>
              <w:t>(уточнение наименования района и населенного пункта в соответствии с лицензией на вещание: Улётовский р-н, Улёты 10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143074-св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Дмитриев 54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143077-св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Синегорье 25 ТВК)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143080-св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Моховая 8 ТВК) </w:t>
              <w:br/>
              <w:t>(уточнение территории оказания услуги связи в соответствии с лицензией на вещание: Бичурский р-н, Шибертуй у (п.у.п. - Бичурский р-н, Шибертуй у, юго-западнее 13 км) 1 ТВК (вместо - Муцугуны))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Копейск (п.у.п. - Челябинск) 66,74 МГц) </w:t>
              <w:br/>
              <w:t>(исключение частотного присвоения: Верхнеуральск 43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143086-св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Полтавка 12 ТВК) </w:t>
              <w:br/>
              <w:t>(внесение сведений об административно-территориальной принадлежности и типах населенных пунктов)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Ивашево 36 ТВК (вместо Луза))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29 ТВК в нп Армавир в соответствии с лицензией на вещание: Армавир (п.у.п. - Новокубанский р-н, Прикубанский п))</w:t>
              <w:br/>
              <w:t>(уточнение территории оказания услуг связи и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143113-св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Армавир (п.у.п. - Прикубанский) 100,4 МГц; Джигда 100 МГц; Иня 102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143114-св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15 частотных присвоений) </w:t>
              <w:br/>
              <w:t>(исключение частотного присвоения: Лыготх 33 ТВК) </w:t>
              <w:br/>
              <w:t>(уточнение сведений об административно-территориальной принадлежности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143115-св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Пенза 94,2 МГц; Пенза 95,2) </w:t>
              <w:br/>
              <w:t>(исключение частотных присвоений: Мещерское 37 ТВК; Белинский 36 ТВК) </w:t>
              <w:br/>
              <w:t>(уточнение территории оказания услуги связи и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передатчиков и изменение типа населенного пункта в соответствии с лицензией на вещание: Курагино пгт 70,49 МГц; Мотыгино пгт 66,44 МГц; Нижний Ингаш пгт 69,17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143119-св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  в соответствии с лицензией на вещание: Забайкальский мкр 2 ТВК (вместо - Забайкальский 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143121-св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Источник Солнечный 2 ТВК) </w:t>
              <w:br/>
              <w:t>(уточчнение сведений о типах населенных пунктов: Джида с 7 ТВК; Забайкальский мкр 11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143122-св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Турка с (вместо - Турка (зона тени)) 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19 частотных присвоений)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Касимов 101,4 МГц; Михайлов 39 ТВК; Сасово 25 ТВК; Сасово 101,2 МГц)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Бавлы 100,3 МГц; Азнакаево 95,3 МГц; Лениногорск 99,9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143135-св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Орловский 31 ТВК) </w:t>
              <w:br/>
              <w:t>(уточнение территории оказания услуги связи в соответствии с лицензией на вещание: Нерчинско-Заводский р-н, Горный Зерентуй с (п.у.п. - 2 км на северо-восток от Горный Зерентуй с) 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Старая Полтавка 38 ТВК; Бодайбо 25 ТВК)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143141-св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(исключение из территории оказания услуги связи села Скворцово)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"Диадема"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1037736014073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7736234191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127254, Москва г., Огородный проезд, д. 5, стр.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143801-св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мощности установленного в г. Магнитогорске на частоте 106,5 МГц  передатчика с 0,5  кВт на 0,45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"Лав Радио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1127746351480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7713747493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Москва г., ул. Большая Академическая, д. 5А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144077-св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: добавление частотного присвоения: Улан-Удэ г (п.у.п. - Улан-Удэ г. Комушка п.), Республика Бурятия, частота 89, 2 МГц, мощность передатчика 1КВт, в соответствиии с лицензией на вещани № 28914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144114-св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связи, наименований населенных пунктов,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144118-св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  в соответствии с лицензией на вещание: Аскиз 28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144120-св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Балыкса 9 ТВК)</w:t>
              <w:br/>
              <w:t>(уточнение сведений о типе населенного пункта  в соответствии с лицензией на вещание: Аскиз 10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144123-св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Хабаровск 72,80 МГц; Комсомольск-на-Амуре 68,72 МГц; Николаевск-на-Амуре 70,16 МГц) </w:t>
              <w:br/>
              <w:t>(уточнение территории оказания услуги связи в соответствии с лицензией на вещание: Тумнин (п.у.п. - Тумнин, 10 км на запад) 4 ТВК; Нижнетамбовское 3 ТВК; Иннокентьевка 2 ТВК; Мариинский Рейд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144126-св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Амурск 5 ТВК) </w:t>
              <w:br/>
              <w:t>(уточнение наименования населенного пункта в соответствии с лицензией на вещание: Иня 3 ТВК (вместо - Новая Иня))</w:t>
              <w:br/>
              <w:t>(уточнение территории оказания услуги связи в соответствии с лицензией на вещание: Тумнин (п.у.п. - Тумнин, 10 км на запад) 6 ТВК (вместо - Теплые Ключи))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144129-св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Владикавказ 71,24 МГц; 72,8 МГц) </w:t>
              <w:br/>
              <w:t>(уточнение сведений о типе населенного пункта в соответствии с лицензией на вещание: Нузал п 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144132-св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Никель 6 ТВК) </w:t>
              <w:br/>
              <w:t>(уточнение территории оказания услуги связи в соответствии с лицензией на вещание: Кировск г (п.у.п. - Кировск г, юго-восточнее 30 км) 8 ТВК (вместо - Кировскг, Октябрьский нп))</w:t>
              <w:br/>
              <w:t>(уточнение сведений о типе населенного пункта  в соответствии с лицензией на вещание: Видяево 5 ТВК и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144134-св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Алакуртти 31 ТВК; Эльбрусский 10 ТВК; Тиб 7 ТВК) </w:t>
              <w:br/>
              <w:t>(внесение сведений об административно-территориальной принадлежности населенного пункта  в соответствии с лицензией на вещание: Эльбрусский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144137-св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Красные Баки 105,6 МГц) </w:t>
              <w:br/>
              <w:t>(внесение сведений о типе населенного пункта  в соответствии с лицензией на вещание: Шахунья 107,3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144139-св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Урень 26 ТВК) 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144144-св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 Россошанский р-н, Россошь г (п.у.п. - Подгорное) 107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 Вашей Семьи"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1065243033536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5243024404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607224, Нижегородская обл., г. Арзамас, ул. Нижегородская, д. 7А,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144614-св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"607224, Нижегородская обл., г. Арзамас, ул. Короленко, д. 12, кв. 16" на "607224, Нижегородская обл., г. Арзамас, ул. Нижегородская, д. 7А,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 Вашей Семьи"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1065243033536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5243024404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607224, Нижегородская обл., г. Арзамас, ул. Нижегородская, д. 7А,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144618-св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"607224, Нижегородская обл., г. Арзамас, ул. Короленко, д. 12, кв. 16" на "607224, Нижегородская обл., г. Арзамас, ул. Нижегородская, д. 7А,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"Монтажно-технологическое управление "Кристалл"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1020202856343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0252000175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450096, Республика Башкортостан, г. Уфа, ул. Комсомольская, д. 122, корп. Б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144718-св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Йошкар-Ола, Республика Марий Эл и п. Первомайский Юрьянского района, Кировской области" на "поселок Первомайской Юрьянского района, Кировской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"Р-18"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1083808007975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3808179280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664003, Иркутская обл., г. Иркутск, ул. Литвинова, д. 3, офис 405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144732-свПГУ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"664003, г. Иркутск, ул. Урицкого, д. 8, кв. 403" на "664003, Иркутская обл., г. Иркутск, ул. Литвинова, д. 3, офис 405"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"Р-18"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1083808007975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3808179280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664003, Иркутская обл., г. Иркутск, ул. Литвинова, д. 3, офис  405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144733-свПГУ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"664003, г. Иркутск, ул. Урицкого, д. 8, кв. 403" на "664003, Иркутская обл., г. Иркутск, ул. Литвинова, д. 3, офис  405"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144769-св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Кандалакша 38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144771-св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07.09.2017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Ленинск-Кузнецкий 101,3Гц; Мариинский р-н, Мариинск г (п.у.п. – Ключевая) 101,2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145624-св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Кызыл 67,1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Ленинск-Кузнецкий 100,8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145636-св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Иваново 71,21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Саранск 66,68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Оренбург 66,02 МГц; Орск 66,92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Сергач 105,2 МГц; Сокольское 88,3 МГц; Шахунья 106,3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145644-св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Ленинск-Кузнецкий 60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Маслянинский р-н, Маслянино рп 105 МГц; Новосибирск 97,8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145650-св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Архара 103 МГц; Завитинск 104,1 МГц; Зея 105,4 МГц; Свободный 106,7 МГц; Невер 103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145652-св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Алексин 45 ТВК; Новомосковск (п.у.п. - Тула) 36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Киржач 96,6 МГц) </w:t>
              <w:br/>
              <w:t>(уточнение территории оказания услуги связи в соответствии с лицензией на вещание: Волосово 28 ТВК (вместо - Петушки (п.у.п. - Волосово))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"ТНТ-Нижний Новгород"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1155262004435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5262316240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9/1, офис 701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"Ника ТВ" на Общество с ограниченной ответственностью "ТНТ-Нижний Новгород"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"Радиотелекомпания Альметьевска"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1021601628597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1644016330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423450, Республика Татарстан, Альметьевский р-н, г. Альметьевск, ул. Ленина, д. 60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145689-св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107,4 МГц в нп  в соответствии с лицензией на вещание: Альметьевский р-н, Альметьевск г (п.у.п. - Альметьевский р-н, Миннибаево с))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1037835033598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7816181675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146090-св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Ливны 30 ТВК) </w:t>
              <w:br/>
              <w:t>(уточнение территории оказания услуги связи в соответствии с лицензией на вещание: Крутое 34 ТВК (вместо - Ливны))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146108-св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(уточнеение территории оказания услуги связи в соответствии с лицензией на вещание: Надтеречный р-н, Гвардейское с, 49 ТВК (вместо - Надтеречный р-н, Элин-Юрт (п.у.п. - Гвардейское))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146109-св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типа населенного пункта  в соответствии с лицензией на вещание: Горагорский п, 33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146114-св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Обоянь 35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146115-св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10 частотных присвоений Иркутской области) </w:t>
              <w:br/>
              <w:t>(уточнение типа населенного пункта: Раздолинск пгт 11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"СМАРТС-Пенза"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146157-св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"СМАРТС-Пенза"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"СМАРТС-Пенза"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146159-св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"СМАРТС-Пенза"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146160-св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"СМАРТС-Пенза"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146161-св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"СМАРТС-Пенза"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146162-св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"СМАРТС-Ульяновск"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146163-св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"СМАРТС-Ульяновск"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"СМАРТС-Ульяновск"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"СМАРТС-Ульяновск"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"СМАРТС-Ульяновск"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146170-св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"СМАРТС-Ульяновск"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4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146172-св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"СМАРТС-Ульяновск"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146173-св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"СМАРТС-Саранск"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146174-св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"СМАРТС-Саранск"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146175-св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"СМАРТС-Саранск"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146176-св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"СМАРТС-Саранск"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"СМАРТС-Саранск"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146179-св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"СМАРТС-Саранск"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"Ярославль-GSM"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1027601597330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7610042413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150040, Ярославская обл., г. Ярославль, ул. Некрасова, д. 41, литера Н, оф. 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146180-св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Акционерное общество "СМАРТС-Саранск" на Акционерное общество "Ярославль-GSM"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Автономная некоммерческая организация  "Городская телерадиокомпания" г. Усть - Катава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1047409001738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7419005176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456040, Челябинская обл., г. Усть-Катав, ул. 40 лет Октября, д. 41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146433-св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 (внесение сведений о пункте установки передатчика 25 ТВК  в нп Усть-Катав г (п.у.п. - Усть-Катав г, РТРС Челябинский ОРТПЦ, гора Прямая) в соответствии с лицензией на вещание: 22195)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1127321000190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7321317806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461040, Оренбургская обл., г. Бузулук, ул. Чапаева, д.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146438-св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деятельности: уточнение сведений о пункте установки передатчика 98,4 МГц в соответствии с лицензией на вещание: Бузулук г (п.у.п. - Бузулук г, ВТК п);</w:t>
              <w:br/>
              <w:t>2. в связи с изменением места нахождения юридического лица с "433380, Ульяновская обл., Сенгилеевская р-н, г. Сенгилей, ул. Ленина, д. 45" на "461040, Оренбурская обл., г. Бузулук, ул. Чапаева,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"Диапазон"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1070408000937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0408017748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649234, Республика Алтай, Чемальский р-н, с. Элекмонар, ул. Советская, д. 35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146466-св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присвоения: Асиновский р-н, Асино г на частоте 103,2 МГц, мощность передатчике 0, 03, в соответствии с ЛВ № 22728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"Северен-Телеком"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1037835033598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7816181675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195112, г. Санкт-Петербург, ул. Республиканская, д. 28, литера А, помещение 12 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146478-св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"ИЛГО"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1025203721663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5262041839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 Нижегородская обл., г. Нижний Новгород, ул. Воровского, д. 3, пом. 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146487-св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присвоения: Дзержинск г (п.у.п. - Нижний Новгород г) на частоте 101,4 МГЦ, мощность передатчика 1 кВт, в соответствии с ЛВ № 20228)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1063202007659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3202010737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242611, Брянская обл., Дятьковский р-н, г. Фокино, ул. Карла Маркса, д. 20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146488-св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внесение изменений о пункте установки передатчика 89 МГц в нп Клинцы г (п.у.п. - Клинцовский р-н, Сухопаровка п) в соответствии с лицензией на вещание: 27621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"Автоматизированные системы связи"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1027200791530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7202070677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625008, Тюменская обл., г. Тюмень, ул. Молодежная, д. 81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146840-св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"ДАРК"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1028600507704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8601009789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628011, Ханты-Мансийский - Югра АО, г. Ханты-Мансийск, ул. Энтузиастов, д. 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146880-св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"628011, Ханты-Мансийский автономный округ - Югра, г. Ханты-Мансийск, ул. Светлая, д. 36, офис 32" на "628011, Ханты-Мансийский - Югра АО, г. Ханты-Мансийск, ул. Энтузиастов,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"ДАРК"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1028600507704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8601009789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628011, Ханты-Мансийский - Югра АО, г. Ханты-Мансийск, ул. Энтузиастов, д. 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146885-св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"628011, Ханты-Мансийский автономный округ - Югра, г. Ханты-Мансийск, ул. Светлая, д. 36, офис 32" на "628011, Ханты-Мансийский - Югра АО, г. Ханты-Мансийск, ул. Энтузиастов,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"ДАРК"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1028600507704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8601009789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628011, Ханты-Мансийский - Югра АО, г. Ханты-Мансийск, ул. Энтузиастов, д. 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146894-св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"628002, Ханты-Мансийский автономный округ - Югра, г. Ханты-Мансийск" на "628011, Ханты-Мансийский - Югра АО, г. Ханты-Мансийск, ул. Энтузиастов, д.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деятельности";</w:t>
              <w:br/>
              <w:t>п.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ХОЛДИНГ"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1151838001523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1838018022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427960, Удмуртская Республика, г. Сарапул, ул. Красная Площадь, д. 7 А, офис 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147319-св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"Страйк" на Общество с ограниченной ответственностью "МЕДИА ХОЛДИНГ"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1037811007959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7805093307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199406, г. Санкт-Петербург, ул. Шевченко, д. 27, литер А, пом. 10Н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деятельности:(исключение частотного присвоения: Егорьевск г (п.у.п.-Двойни), Егорьевский р-н, Московской области 89,7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"Аура-Радио"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1057748555864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7703565776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Тольятти (п.у.п. - Жигулевск) 88,4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"КТВ-УРАЛ"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1177456074729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7455030756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455049, Челябинская обл., г. Магнитогорск, ул. Бориса Ручьева, д. 13, корп. 2,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147533-св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 В связис реорганизацией лицензиата в форме преобразования с Закрытое акционерное общество "Телекомпания "КТВ-Урал" на Общество с ограниченной ответственностью "Телекомпания "КТВ-Урал";</w:t>
              <w:br/>
              <w:t>2. В связи с изменением места нахождения организации с "Челябинская обл., г. Магнитогорск, ул. Грязнова, д. 39, кв. 18" на " 455049, Челябинская обл., г. Магнитогорск, ул. Бориса Ручьева, д. 13, корп. 2,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Шегарский р-н, Мельниково 100,5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147566-св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Печора 29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корп. 43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148289-св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"Перспектива" на Акционерное общество "ЭР-Телеком Холдинг"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"НЕОСПРИНТ"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1027700175140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7709319569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117335, г. Москва, ул. Вавилова, д. 97, эт. 1, пом. 16,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149220-св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"117335, г. Москва, ул. Вавилова, д. 97" на "117335, г. Москва, ул. Вавилова, д. 97, эт. 1, пом. 16, ком.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"НЕОСПРИНТ"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1027700175140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7709319569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117335, г. Москва, ул. Вавилова, д. 97, эт. 1, пом. 16,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149222-св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"117335, г. Москва, ул. Вавилова, д. 97" на "117335, г. Москва, ул. Вавилова, д. 97, эт. 1, пом. 16, ком.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"НЕОСПРИНТ"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1027700175140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7709319569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117335, г. Москва, ул. Вавилова, д. 97, эт. 1, пом. 16,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149224-св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"117335, г. Москва, ул. Вавилова, д. 97" на "117335, г. Москва, ул. Вавилова, д. 97, эт. 1, пом. 16, ком.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"НЕОСПРИНТ"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1027700175140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7709319569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117335, г. Москва, ул. Вавилова, д. 97, эт. 1, пом. 16, ком. 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149227-св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"117335, г. Москва, ул. Вавилова, д. 97" на "117335, г. Москва, ул. Вавилова, д. 97, эт. 1, пом. 16, ком.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"Федеральная почтовая служба"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1131690089970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1655283217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420111, Республика Татарстан, г. Казань, ул. Московская, д. 17, пом.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149242-св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"420043, Республика Татарстан, г. Казань, ул. Вишневского, д. 26, офис 18" на "420111, Республика Татарстан, г. Казань, ул. Московская, д. 17, пом.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"РБТ"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1027400883289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7415003241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456323, Челябинская обл., г. Миасс, ул. Подгорная, д. 27А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149311-св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спектра,об изменением территории действия лицензии с "г. Миасс Челябинской области" на "Челябинскую область")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"РБТ"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1027400883289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7415003241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456323, Челябинская обл., г. Миасс, ул. Подгорная, д. 27А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149312-св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спектра,об изменением территории действия лицензии с "г. Миасс Челябинской области" на "Челябинскую область")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"СПБ ТВ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1117746926175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7717712685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129226, г. Москва, ул. Докукина, д. 16, стр. 1, этаж 5, пом. III, ком. 1-9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150014-св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"127427, г. Москва, ул. Академика Королева, д. 12" на "129226, г. Москва, ул. Докукина, д. 16, стр. 1, этаж 5, пом. III, ком. 1-9"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"СПБ ТВ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1117746926175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7717712685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129226, г. Москва, ул. Докукина, д. 16, стр. 1, этаж 5, пом. III, ком. 1-9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150016-св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"127427, г. Москва, ул. Академика Королева, д. 12" на "129226, г. Москва, ул. Докукина, д. 16, стр. 1, этаж 5, пом. III, ком. 1-9"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1037811007959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7805093307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199406, г. Санкт-Петербург, ул. Шевченко, д. 27, литер А, пом. 10Н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150100-св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106,4 МГц в Тихвин г; 106,2 МГц в Кингисепп г; 104,6 МГц в Волхов г с 1 кВт на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деятельности";</w:t>
              <w:br/>
              <w:t>п.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1037811007959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7805093307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199406, г. Санкт-Петербург, ул. Шевченко, д. 27, литер А, пом. 10Н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150103-св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89, 9 МГц в нп Выборгский р-н, Выборг г с 1 кВт на 0,1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юга"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1142310006475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2310179175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350058, Краснодарский край, г. Краснодар, ул. им. Селезнева, д. 204, офис 43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150356-св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"350042, Краснодарский край, г. Краснодар, ул. Колхозная, д. 3" на "350058, Краснодарский край, г. Краснодар, ул. им. Селезнева, д. 204, офис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«Уралмикро»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1097232014527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7203234670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625023, Тюменская обл., г. Тюмень, ул. Харьковская, д. 83 А, строение 4, офис 604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"625046, Тюменская обл., г. Тюмень, ул. Широтная, д. 152, к. 1, кв. 27" на "625023, Тюменская обл., г. Тюмень, ул. Харьковская, д. 83 А, строение 4, офис 604"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«Уралмикро»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1097232014527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7203234670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625023, Тюменская обл., г. Тюмень, ул. Харьковская, д. 83 А, строение 4, офис 604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"625046, Тюменская обл., г. Тюмень, ул. Широтная, д. 152, к. 1, кв. 27" на "625023, Тюменская обл., г. Тюмень, ул. Харьковская, д. 83 А, строение 4, офис 604"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«Уралмикро»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1097232014527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7203234670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625023, Тюменская обл., г. Тюмень, ул. Харьковская, д. 83 А, строение 4, офис 604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150950-св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"625046, Тюменская обл., г. Тюмень, ул. Широтная, д. 152, к. 1, кв. 27" на "625023, Тюменская обл., г. Тюмень, ул. Харьковская, д. 83 А, строение 4, офис 604"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«Уралмикро»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1097232014527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7203234670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625023, Тюменская обл., г. Тюмень, ул. Харьковская, д. 83 А, строение 4, офис 604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150955-св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"625046, Тюменская обл., г. Тюмень, ул. Широтная, д. 152, к. 1, кв. 27" на "625023, Тюменская обл., г. Тюмень, ул. Харьковская, д. 83 А, строение 4, офис 604"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«Уралмикро»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1097232014527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7203234670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625023, Тюменская обл., г. Тюмень, ул. Харьковская, д. 83 А, строение 4, офис 604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150957-св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"625046, Тюменская обл., г. Тюмень, ул. Широтная, д. 152, к. 1, кв. 27" на "625023, Тюменская обл., г. Тюмень, ул. Харьковская, д. 83 А, строение 4, офис 604"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“Первое Цифровое Телевидение”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1062635112858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2634070361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355035, Ставропольский край, г. Ставрополь, ул. Ленина, д. 280, корп. Б, офис 56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150965-св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"355035, Ставропольский край, г. Ставрополь, ул. Ленина, д. 280 Б" на "355035, Ставропольский край, г. Ставрополь, ул. Ленина, д. 280, корп. Б, офис 56"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“Первое Цифровое Телевидение”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1062635112858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2634070361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355035, Ставропольский край, г. Ставрополь, ул. Ленина, д. 280, корп. Б, офис 56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150990-св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"355035, Ставропольский край, г. Ставрополь, ул. Ленина, д. 280 Б" на "355035, Ставропольский край, г. Ставрополь, ул. Ленина, д. 280, корп. Б, офис 56"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“Первое Цифровое Телевидение”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1062635112858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2634070361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355035, Ставропольский край, г. Ставрополь, ул. Ленина, д. 280, корп. Б, офис 56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"355035, Ставропольский край, г. Ставрополь, ул. Ленина, д. 280 Б" на "355035, Ставропольский край, г. Ставрополь, ул. Ленина, д. 280, корп. Б, офис 56"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"Проспект Прайм"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1072635019820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2634078138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355035, Ставропольский край, г. Ставрополь, ул. Ленина, д. 280, корп. Б, офис 76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150997-св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"Ставропольский край, г. Ставрополь, ул. Ленина, д. 280 "б"" на "355035, Ставропольский край, г. Ставрополь, ул. Ленина, д. 280, корп. Б, офис 76"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"Ставропольская Медиагруппа"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1062635023868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2634069260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355035, Ставропольский край, г. Ставрополь, ул. Ленина, д. 280, корпус Б, офис 74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151004-св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"355035, г. Ставрополь, ул. Ленина, д. 280 б" на "355035, Ставропольский край, г. Ставрополь, ул. Ленина, д. 280, корп. Б, офис 74"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"Ставрополь-ПЕЙДЖ"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1022601957509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2634036145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355035, Ставропольский край, г. Ставрополь, ул. Ленина, д. 280, корп. Б, офис 75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151005-св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"355035, Ставропольский край, г. Ставрополь, ул. Ленина, д. 280 б" на "355035, Ставропольский край, г. Ставрополь, ул. Ленина, д. 280, корп. Б, офис 75"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"Ставропольская Радио Группа"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1052604282950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2634067930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355035, Ставропольский край, г. Ставрополь, ул. Ленина, д. 280, корп. Б, офис 71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151007-св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"355035, Ставропольский край, г. Ставрополь, ул. Ленина, д. 280 б" на "355035, Ставропольский край, г. Ставрополь, ул. Ленина, д. 280, корп. Б, офис 71"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"Н-Регион Бокситогорск"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1134715000441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4715028241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187650, Ленинградская обл., Бокситогорский р-н, г. Бокситогорск, ул. Красных Следопытов, д.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151158-св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РФ на Ленинградская обл., Бокситогорский район, включая 55 населенных пунктов.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"Н-Регион Торжок"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1136915000474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6915014183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172008, Тверская обл., г. Торжок, ул. Мира, д. 17,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151182-св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РФ на Тверская обл.: Торжокский р-н: г. Торжок; д. Борисцево; д. Семеновское; </w:t>
              <w:br/>
              <w:t>д. Дубровка; д. Добрыни; д. Сотино; д. Чуриково; д. Василево; д. Митино; г. Житково; п. Прутенка; д. Василево; д. Славный; д. Владенино; д. Яковлевское; д. Погорелово; д. Афримово; д. Якутино; д. Зенцово; </w:t>
              <w:br/>
              <w:t>д. Голенищево; д. Внуково; д. Восход; п. Победа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"Сарапульский электрогенераторный завод"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1021800992190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1827001683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427961, Удмуртская Республика, г. Сарапул, ул. Электрозаводская, д.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152091-св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присвоения);</w:t>
              <w:br/>
              <w:t>2. В связи с изменением наименования организации с "Открытое акционерное общество "Сарапульский электрогенераторный завод"" на "Акционерное общество "Сарапульский электрогенераторный завод"".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"Р-18"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1083808007975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3808179280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664003, Иркутская обл., г. Иркутск, ул. Литвинова, д. 3, офис  405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152541-свПГУ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22.09.2017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"664003, г. Иркутск, ул. Урицкого, д. 8, кв. 403" на "664003, Иркутская обл., г. Иркутск, ул. Литвинова, д. 3, офис  405"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92e9f1f" w14:textId="92e9f1f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8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Н08-185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"Телеканал "СТРЕЖЕНЬ"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1025203755543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5262036148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603600, Нижегородская обл., г. Нижний Новгород, ул. Белинского, д. 9 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142606-св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01.09.2017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138146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143136-св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133111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Орловский; Ульяновская область: Новоспасское (п.у.п. - Зыково)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04.09.2017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132373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Белый Колодезь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144154-св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06.09.2017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133262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Россошь (п.у.п. - Подгорное); Республика Коми: Воркута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145647-св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131584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Маслянино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145647-св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136593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Новосибирск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145655-св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136560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Алексин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145658-св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08.09.2017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136601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Киржач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"НИКА-СЕРВИС-ПЛЮС"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1025202614887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5258044604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454004, Челябинская обл., г. Челябинск, ул. Татищева, д. 31, кв.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145930-св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132883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"Реклама-Маркет"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1097746473747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7701846517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ул. Маросейка, д. 9/2,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145955-св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"Реклама-Маркет"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1097746473747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7701846517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ул. Маросейка, д. 9/2,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145957-св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"Инфолика"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5147746357721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7708825837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пер. Уланский, д. 14, к. А, пом. 1, ком.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146118-св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"Инфолика"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5147746357721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7708825837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пер. Уланский, д. 14, к. А, пом. 1, ком.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146120-св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"Инфолика"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5147746357721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7708825837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пер. Уланский, д. 14, к. А, пом. 1, ком.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146121-св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11.09.2017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"РОСТЭК-Белгород"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1133123008336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3123323078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Белгородская обл., г. Белгород, пр-кт Б. Хмельницкого, д. 131, 5 этаж, левое крыло, оф. 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146243-свэ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114319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27.09.2017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"РОСТЭК-Белгород"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1133123008336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3123323078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Белгородская обл., г. Белгород, пр-кт Б. Хмельницкого, д. 131, 5 этаж, левое крыло, оф. 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146243-свэ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114318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27.09.2017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"Скайсистемс"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1133123008292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3123323039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Белгородская обл., г. Белгород, ул. Волчанская, д. 139, оф. 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146243-свэ/1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111973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27.09.2017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"Скайсистемс"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1133123008292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3123323039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Белгородская обл., г. Белгород, ул. Волчанская, д. 139, оф. 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146243-свэ/1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111974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27.09.2017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"Скайсистемс"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1133123008292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3123323039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Белгородская обл., г. Белгород, ул. Волчанская, д. 139, оф. 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146243-свэ/1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111972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27.09.2017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"Химпром"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1022100910226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2124009521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Чувашская Республика, г. Новочебоксарск, ул. Промышленная, д. 101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146414-св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100855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г. Новочебоксарск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Шипова Мария Александровна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315595800072302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591793785220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146419-св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Шипова Мария Алесандровна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315595800072302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591793785220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146419-св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"Информационные технологии. Безопасность. Проекты"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1089847318494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7842392023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Санкт-Петербург, наб. Синопская, д. 50а,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146444-св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120781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"Информационные технологии. Безопасность. Проекты"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1089847318494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7842392023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Санкт-Петербург, наб. Синопская, д. 50а,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146444-св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120782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1036300667303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6317032919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443020, Самарская обл., г. Самара, ул. Высоцкого, д. 10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146450-св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"ВойсНет"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1074716001425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4716028646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187033, Ленинградская обл., Тосненский р-н, п. Войскорово, д.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146452-св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115752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 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1132724008295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2724179853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680009, Хабаровский край, г. Хабаровск, ул. Большая, д. 6 А, оф. 160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146454-св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27.09.2017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 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1132724008295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2724179853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680009, Хабаровский край, г. Хабаровск, ул. Большая, д. 6 А, оф. 160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146454-св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Камчатский край; Магаданская область; Приморский край; Республика Саха (Якутия); Сахалинская область; Хабаровский край;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деятельности"Прекратить действие лицензии с 27.09.2017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"Старт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1027700110932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7703261915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123557, г. Москва, Пресненский вал, д. 14 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146491-св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110943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"Мультипровайдер"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5147746382955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7724945419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146772-св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126645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"Мультипровайдер"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5147746382955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7724945419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146772-св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126646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"АРП 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1126671013303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6671398535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620014, Свердловская обл., г. Екатеринбург, ул. Сакко и Ванцетти, д. 50, 1 этаж, пом. 11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146907-св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124830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"ИНСТАРКОМ"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1027810325179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7826032880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196084, г. Санкт-Петербург, пер. Детский, д. 5, Лит. А, пом. 3Н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146916-св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"ТахоСервисЧерноземье"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1133668018230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3662188222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394016, Воронежская обл., г. Воронеж, пер. Славы, д. 6, кв.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146922-св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"ЮГ-ПРОФСЕРВИС"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1146183002184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6150077211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346400, Ростовская обл., г. Новочеркасск, ш. Харьковское, д.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146926-св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"ЮГ-ПРОФСЕРВИС"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1146183002184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6150077211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346400, Ростовская обл., г. Новочеркасск, ш. Харьковское, д. 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146926-св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"Комбат"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1053600357470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3666126114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394043, Воронежская обл., г. Воронеж, ул. Ленина, д. 73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147329-св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126726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"Промэкология"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1127452001478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7452100758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ул. Ленина, д. 22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147337-св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"Лаборатория инновационных решений"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1133668028130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3662190260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394026, Воронежская обл., г. Воронеж, ул. Урицкого, д. 75, офис 38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147340-св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118938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"Лаборатория инновационных решений"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1133668028130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3662190260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394026, Воронежская обл., г. Воронеж, ул. Урицкого, д. 75, офис 38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147340-св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115926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"Лаборатория инновационных решений"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1133668028130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3662190260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394026, Воронежская обл., г. Воронеж, ул. Урицкого, д. 75, офис 38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147340-св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115925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 РАО Информационные Технологии"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1077759378938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7727624244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117461, г. Москва, Севастопольский пр-т, д. 85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147373-св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104212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 РАО Информационные Технологии"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1077759378938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7727624244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117461, г. Москва, Севастопольский пр-т, д. 85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147373-св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104215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 РАО Информационные Технологии"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1077759378938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7727624244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117461, г. Москва, Севастопольский пр-т, д. 85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147373-св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104214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 РАО Информационные Технологии"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1077759378938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7727624244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117461, г. Москва, Севастопольский пр-т, д. 85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147373-св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104213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 РАО Информационные Технологии"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1077759378938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7727624244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117461, г. Москва, Севастопольский пр-т, д. 85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147373-св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104216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"Челябинский завод профилированного стального настила"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1027402320494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7447014976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454081, Челябинская обл., г. Челябинск, ул. Валдайская, д.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147449-св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119584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"СОРТОС ЭЛЕКТРОНИКС"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5147746223114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7701355974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147451-св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124959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"СОРТОС ЭЛЕКТРОНИКС"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5147746223114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7701355974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ул. Покровка, д. 1/13/6, стр. 2, офис 35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147451-св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138759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"СОРТОС ЭЛЕКТРОНИКС"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5147746223114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7701355974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ул. Покровка, д. 1/13/6, стр. 2, офис 35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147451-св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138757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"СОРТОС ЭЛЕКТРОНИКС"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5147746223114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7701355974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147451-св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трансгаз Краснодар"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1072308003063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2308128945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350051, Краснодарский край, г. Краснодар, ул. им. Дзержинского, д. 36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147460-св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151268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"КАРАТ"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1067758602691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7723589616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614016, Пермский край, г. Пермь, ул. Куйбышева, д. 50, оф. 618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147475-св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"Долгая Жизнь"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1151690028863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1655325450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420061, Республика Татарстан, г. Казань, ул. Николая Ершова, д. 1А, оф. 678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147493-св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131407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Башкортостан; Республика Татарстан (Татарстан); 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"Ва-Банкъ Карталы"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1057404005020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7407007980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457350, Челябинская обл., Карталинский р-н, г. Карталы, ул. Заводская, д.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148117-св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Карталы Карталинского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"Центральный телеграф"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1027739044189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7710146208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125375, г. Москва, ул. Тверская, д.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148708-св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139137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"Центральный телеграф"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1027739044189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7710146208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125375, г. Москва, ул. Тверская, д.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148710-св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14.09.2017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152788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5077746723742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7734563306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117449, г. Москва, ул. Карьер, д. 2, строение 10, помещение 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149277-св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154021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"Алианс"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1154911000144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4902002028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686410, Магаданская обл., Омсукчанский р-н, п. Омсукчан, ул. Мира, д. 14, кв. 10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149337-св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Камчатский край; Магаданская область; Республика Саха (Якутия); Хабаровский край;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"Алианс"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1154911000144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4902002028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686410, Магаданская обл., Омсукчанский р-н, п. Омсукчан, ул. Мира, д. 14, кв. 10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149338-св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Камчатский край; Магаданская область; Республика Саха (Якутия); Хабаровский край;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"Алианс"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1154911000144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4902002028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686410, Магаданская обл., Омсукчанский р-н, п. Омсукчан, ул. Мира, д. 14, кв. 10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149340-св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15.09.2017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132936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Камчатский край; Магаданская область; Республика Саха (Якутия); Хабаровский край; 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"КАРИНА"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1067417002773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7417013823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456958, Челябинская обл., Кусинский р-н, с. Медведевка, ул. Лесная, д. 11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149603-св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"Квантум"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1027809170201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7825098536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199048, г. Санкт-Петербург, наб. Реки Смоленки, д. 19-21, лит. Б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149905-св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126816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Санкт-Петербурга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"Квантум"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1027809170201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7825098536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199048, г. Санкт-Петербург, наб. Реки Смоленки, д. 19-21, лит. Б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149905-св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139523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1152308008588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2308222610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350004, Краснодарский край, г. Краснодар, ул. Северная, д. 278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150018-св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1152308008588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2308222610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350004, Краснодарский край, г. Краснодар, ул. Северная, д. 278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150018-св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"МЕДИАКОМ 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1169102063085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9102207226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295001, Крым Респ., г. Симферополь, ул. Пролетарская, д. 13, пом. 16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150108-св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143273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"ИРИДА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1136195004110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6163129386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Ростовская обл., г. Ростов-на-Дону, пр-т Соколова, д. 85/3, оф. 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150116-св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112108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"ИРИДА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1136195004110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6163129386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Ростовская обл., г. Ростов-на-Дону, пр-т Соколова, д. 85/3, оф. 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150116-св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"ИРИДА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1136195004110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6163129386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Ростовская обл., г. Ростов-на-Дону, пр-т Соколова, д. 85/3, оф. 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150116-св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"ИРИДА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1136195004110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6163129386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Ростовская обл., г. Ростов-на-Дону, пр-т Соколова, д. 85/3, оф. 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150116-св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112109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"ИРИДА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1136195004110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6163129386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Ростовская обл., г. Ростов-на-Дону, пр-т Соколова, д. 85/3, оф. 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150116-св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112107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"ИРИДА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1136195004110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6163129386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Ростовская обл., г. Ростов-на-Дону, пр-т Соколова, д. 85/3, оф. 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150116-св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135147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"Т Плюс"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1056315070350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6315376946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 км автодороги "Балтия", бизнес-центр "Рига Ленд", стр.№3, Красногорский р-н, Московская обл., 143421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150354-св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134336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Республика Коми; 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"ГРИФИН"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1037715067191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7715389966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127254, г. Москва, ул. Добролюбова, д. 21А, к. "Б", кв. 45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150463-св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"СетьИнвест"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1117746467607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7743820951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127238, г. Москва, Дмитровское шоссе, д. 71, корп. 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150544-св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134816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Ивановская область; Кемеровская область; Кировская область; Костромская область; Красноярский край; Курганская область; Нижегородская область; Новосибирская область; Омская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Свердловская область; Смоленская область; Тамбовская область; Томская область; Тюменская область; Удмуртская Республика; Ульяновская область; Челябинская область;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"СетьИнвест"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1117746467607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7743820951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127238, г. Москва, Дмитровское шоссе, д. 71, корп. 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150544-св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Воронежская область; Калужская область; Краснодарский край; Курская область; Ленинградская область; Липецкая область; Москва; Московская область; Новгородская область; Орловская область; Ростовская область; Рязанская область; Санкт-Петербург; Тверская область; 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"СетьИнвест"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1117746467607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7743820951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127238, г. Москва, Дмитровское шоссе, д. 71, корп. 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150544-св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134815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Ивановская область; Кемеровская область; Кировская область; Костромская область; Красноярский край; Курганская область; Нижегородская область; Новосибирская область; Омская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Свердловская область; Смоленская область; Тамбовская область; Томская область; Тюменская область; Удмуртская Республика; Ульяновская область; Челябинская область;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"СетьИнвест"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1117746467607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7743820951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127238, г. Москва, Дмитровское шоссе, д. 71, корп. 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150544-св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Воронежская область; Калужская область; Краснодарский край; Курская область; Ленинградская область; Липецкая область; Москва; Московская область; Новгородская область; Орловская область; Ростовская область; Рязанская область; Санкт-Петербург; Тверская область; 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"СетьИнвест"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1117746467607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7743820951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127238, г. Москва, Дмитровское шоссе, д. 71, корп. 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150544-св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134814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Ивановская область; Кемеровская область; Кировская область; Костромская область; Красноярский край; Курганская область; Нижегородская область; Новосибирская область; Омская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Свердловская область; Смоленская область; Тамбовская область; Томская область; Тюменская область; Удмуртская Республика; Ульяновская область; Челябинская область;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"СетьИнвест"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1117746467607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7743820951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127238, г. Москва, Дмитровское шоссе, д. 71, корп. 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150544-св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Воронежская область; Калужская область; Краснодарский край; Курская область; Ленинградская область; Липецкая область; Москва; Московская область; Новгородская область; Орловская область; Ростовская область; Рязанская область; Санкт-Петербург; Тверская область; Тульская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"СетьИнвест"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1117746467607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7743820951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127238, г. Москва, Дмитровское шоссе, д. 71, корп. 2,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150544-св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136223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"Сыктывкарский  линейно-технологический узел связи"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1021100521936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1101033572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167016, Коми Респ., г. Сыктывкар, ул. Оплеснина, д. 54А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150860-св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155845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"СОРТОС ЭЛЕКТРОНИКС"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5147746223114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7701355974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ул. Покровка, д. 1/13/6, стр. 2, офис 35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151507-св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138758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"СигмаТелеком"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1022400558124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2458002564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662501, Красноярский край, г. Сосновоборск, ул. Ленинского Комсомола, д. 28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151523-св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103886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Сосновоборск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"СигмаТелеком"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1022400558124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2458002564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662501, Красноярский край, г. Сосновоборск, Ленинского Комсомола ул., д. 28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151523-св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103885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24.10.2012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г.Сосновоборск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"Годекан"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1140533000134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0533015339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368948, Республика Дагестан, Унцукульский р-н, п. г. т. Шамилькала, д. 21А, кв. 11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151732-св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Мониторинга "Сова"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1103850025256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3811142178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664047, Иркутская обл., г. Иркутск, ул. Лыткина, д. 29, кв. 28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151738-св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Мониторинга "Сова"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1103850025256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3811142178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664047, Иркутская обл., г. Иркутск, ул. Лыткина, д. 29, кв. 28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151742-св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"ЗЕБЕСТ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1131690064770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1660190769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420140, Татарстан Респ., г. Казань, ул. Минская, д. 37, кв. 56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151773-св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120990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"ЗЕБЕСТ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1131690064770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1660190769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420140, Татарстан Респ., г. Казань, ул. Минская, д. 37, кв. 56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151773-св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21.09.2017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120989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