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efa69eb" w14:textId="efa69eb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Н01-328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"Абсолют Прайм"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"Абсолют Прайм"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1215000014404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5029260868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142410, Московская обл., г.о. Богородский, г. Ногинск, ш. Электростальское, д. 29А, этаж 2, каб. 23-28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350-89-20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Info@vympeltrans.ru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88002-св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Шишкина Ирина Вячеславовна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Шишкина И.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318565800070213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561014623898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8-912-846-75-27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Sintez.56@mail.ru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90829-св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"ЭФТЕЛ"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"ЭФТЕЛ"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1217700407869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9703046020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Москва г., вн.тер.г. муниципальный округ Пресненский, наб. Пресненская, д. 12, эт/ком/оф 77/2.3/9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7-495-771-60-15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84992-свЭП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"АЙТИЭН ТЕЛЕКОММУНИКЕЙШНС"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"АЙТИЭН ТЕЛЕКОММУНИКЕЙШНС"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1217700427152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9703047464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Москва г., вн.тер.г. муниципальный округ Пресненский, наб. Пресненская, д. 12, эт/ком/оф 77/2.3/10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7-495-771-60-15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 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85166-свЭП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"Комфорт"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"Комфорт"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1227800059112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7802925148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194292, г. Санкт-Петербург, вн.тер.г. Муниципальный округ № 15, пер. 1-й Верхний, д. 12, литера В, офис/раб.уч. 205/1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703-64-70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comfort@rcb-g.ru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89354-св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"Мастерра.ру"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"Мастерра.ру"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1072469000262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2469000255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647000, Красноярский край, Таймырский Долгано-Ненецкий м.р-н, г.п. Дудинка,  г. Дудинка, ул. Щорса, д. 17, кв. 40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8(39191) 5-73-39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sales@masterra.ru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89652-св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"Облком"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"Облком"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1035009560530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5047047878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142306, Московская обл., г. Чехов, ул. Дружбы, д. 1, этаж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780-02-00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info@obl-com.ru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89673-св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Тихонов Алексей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Тихонов Алексей Александрович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304370530300017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370500194251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(910) 668-39-55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furmanov-1963@mail.ru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90291-свПГУ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Ивановская область: г. Фурманов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"ЭФТЕЛ"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"ЭФТЕЛ"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1217700407869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9703046020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Москва г., вн.тер.г. муниципальный округ Пресненский, наб. Пресненская, д. 12, эт/ком/оф 77/2.3/9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7-495-771-60-15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84981-свЭП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Григорян Борис Леонович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Григорян Б. Л.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313615402200058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615421690390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7-928-112-82-22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boris1001@yandex.ru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85142-свПГУ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"АЙТИЭН ТЕЛЕКОММУНИКЕЙШНС"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"АЙТИЭН ТЕЛЕКОММУНИКЕЙШНС"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1217700427152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9703047464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Москва г., вн.тер.г. муниципальный округ Пресненский, наб. Пресненская, д. 12, эт/ком/оф 77/2.3/10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7-495-771-60-15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85171-свЭП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"ЦИТ "Аланит"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"ЦИТ "Аланит"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1046603484322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6670048658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620062, Свердловская обл., г. Екатеринбург, ул. Чебышева, сооружение 6, кв. 606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(343) 355-42-42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cit@alanit.ru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88301-свЭП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"Человек мобильный"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"Человек мобильный"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1026602331194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6658151360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620109, Свердловская обл., г. Екатеринбург, ул. Крауля, 44-28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(343) 3616000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info99@eksa.ru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90135-свЭП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"ИРИС-ТЕЛ"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"ИРИС-ТЕЛ"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1147746797780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7731474954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109029, г. Москва, вн.тер.г. муниципальный округ Нижегородский, ул. Скотопрогонная, д. 29/1, помещ. XIV, 4-й подъезд, ком.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7-495-748-48-38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info@iris-tel.ru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85220-свЭП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"ЭФТЕЛ"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"ЭФТЕЛ"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1217700407869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9703046020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Москва г., вн.тер.г. муниципальный округ Пресненский, наб. Пресненская, д. 12, эт/ком/оф 77/2.3/9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7-495-771-60-15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84971-свЭП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"АЙТИЭН ТЕЛЕКОММУНИКЕЙШНС"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"АЙТИЭН ТЕЛЕКОММУНИКЕЙШНС"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1217700427152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9703047464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Москва г., вн.тер.г. муниципальный округ Пресненский, наб. Пресненская, д. 12, эт/ком/оф 77/2.3/10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7-495-771-60-15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85168-свЭП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"ТОМГЕЙТ"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"ТомГейт"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1087017029340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7017226626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634009, Томская обл., г. Томск, ул. Розы Люксембург, д. 4В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(382) 278-90-89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dima@keytele.com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90771-свПГУэ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"Лайка"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"Лайка"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1214200003380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4205395621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650000, Кемеровская область - Кузбасс, г.о. Кемеровский, г. Кемерово, пр-кт Советский, зд. 27, помещ. 308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(3843) 756-407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help@mycentra.ru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85818-св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"Центра"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1114217000391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4217131077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654006, Кемеровская область - Кузбасс, г. Новокузнецк, пр-кт Металлургов (Центральный р-н), д. 20, офис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(3843) 756-000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help@mycentra.ru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86186-св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"Высота"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"Высота"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1197154013000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7136037480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117393, г. Москва, вн.тер.г. Муниципальный округ Обручевский, ул. Архитектора Власова, д. 55, помещ. 526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145-88-05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info@gkls.ru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86351-св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"ДАТАТЕЛ"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1215000026185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5024211881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143432, Московская обл., г.о. Красногорск, рп Нахабино, ул. Панфилова, д. 25, кв. 108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363 13 89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datalvs@mail.ru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86820-св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Тихонов Алексей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Тихонов Алексей Александрович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304370530300017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370500194251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(910) 668-39-55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catv_furmanov@mail.ru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87355-свПГУ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Ивановская область: г. Фурманов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1227700278893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9729323550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119454, г. Москва, вн.тер.г. Муниципальный округ проспект Вернадского, ул. Коштоянца, д. 1/83, кв.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88910-свЭП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"РЕДСМС"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"РЕДСМС"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1137746020389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7706787495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119180, г. Москва, ул. Большая Полянка, д. 7/10, стр 3, эт. 1, п. 2, к 17 (РМЛ)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8(495)777-12-63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legal@redsms.ru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91915-св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"Инфосистемы Джет"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"Инфосистемы Джет"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1027700121195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7729058675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127015, г. Москва, ул. Большая Новодмитровская, д. 14, стр 2, этаж 6, ком. 13, офис 2.654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411-76-01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info@jet.su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91958-св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"Порламар"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"Порламар"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1214700016904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4707044553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188530, Ленинградская обл., м.р-н Ломоносовский, с.п. Пениковское, п. Бронна, ул. Центральная, д. 10А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(812)506 00 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info@porlamar.ru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89455-свПГУэ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УФАГА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УФАГА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1120280035380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0274168855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450078, Республика Башкортостан, г.о. город Уфа, г. Уфа, ул. Революционная, д. 221, офис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(347) 299-25-03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support@ufaga.ru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84604-свПГУэ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"Лайка"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"Лайка"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1214200003380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4205395621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650000, Кемеровская область - Кузбасс, г.о. Кемеровский, г. Кемерово, пр-кт Советский, зд. 27, помещ. 308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(3843) 756-407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help@mycentra.ru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85808-св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"Центра"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1114217000391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4217131077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654006, Кемеровская область - Кузбасс, г. Новокузнецк, пр-кт Металлургов (Центральный р-н), д. 20, офис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(3843) 756-000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help@mycentra.ru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86188-св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"Высота"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"Высота"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1197154013000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7136037480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117393, г. Москва, вн.тер.г. Муниципальный округ Обручевский, ул. Архитектора Власова, д. 55, помещ. 526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8(495) 145-88-05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info@gkls.ru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86343-св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"АПЕКС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"АПЕКС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1227700130272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9710096374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123056, г. Москва, вн.тер.г. Муниципальный округ Пресненский, ул. Юлиуса Фучика, д. 6, стр 2, помещ. 12, этаж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(937) 059 48 67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apex.tech@yandex.ru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86578-св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Горошко Евгений Андреевич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Горошко Е.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317565800057320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560910904031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+7-985-664-05-14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evgen@dline-media.com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87151-св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Иванов Валентин Иванов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Иванов В. И.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321920000006551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920459978909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+79789065666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andrey.nikiforov@rusety.ru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87268-свПГУ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Крым: г. Симферополь; Севастополь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Тихонов Алексей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Тихонов Алексей Александрович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304370530300017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370500194251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+7(910)668-39-55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catv_furmanov@mail.ru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87447-свПГУ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Ивановская область: г. Фурманов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"АВЕРС-ВЕСТ"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"АВЕРС-ВЕСТ"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1216600023045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6658543617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620131, Свердловская обл., г.о. город Екатеринбург, г. Екатеринбург, ул. Крауля, д. 180, помещ. 23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(964) 703-54-43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aversvest@yandex.ru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88488-св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"ШаресофтУ"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"ШаресофтУ"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1187746907204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7727396333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117216, г. Москва, ул. Куликовская, д. 7, кв. 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(985) 923-83-13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alexander@sharesoft.ru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88505-св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"Солиднет"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"Солиднет"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1097847041930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7801489964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197022, г. Санкт-Петербург, ул. Чапыгина, д. 6, литер П, офис 109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+7 812 600-10-60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request@solidnet.ru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88521-свПЗ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"МИКРОЛАН"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"МИКРОЛАН"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1173443002193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3460067497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400002, Волгоградская обл., г. Волгоград, ул. Прямая, д.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(968) 276-97-82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support@mikrolankmv.ru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88788-св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"Я ТУТ"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"Я ТУТ"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1157746117430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7725262694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115280, г. Москва, ул. Ленинская Слобода, д. 9, эт. 1, пом. 35, офис 2-1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675-01-04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info@yatut.pro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88907-свЭП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1227700278893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9729323550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119454, г. Москва, вн.тер.г. Муниципальный округ проспект Вернадского, ул. Коштоянца, д. 1/83, кв.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88909-свЭП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"Комфорт"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"Комфорт"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1227800059112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7802925148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194292, г. Санкт-Петербург, вн.тер.г. Муниципальный округ № 15, пер. 1-й Верхний, д. 12, литера В, офис/раб.уч. 205/1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703-64-70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comfort@rcb-g.ru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89355-св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"ВЫМПЕЛ"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ООО"ВЫМПЕЛ"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1087444001600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7444057675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455005, Челябинская обл., г. Магнитогорск, ул. Среднеуральская, д.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(909) 099-89-29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eshtokin.ilya@gmail.com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89986-св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"Инфосистемы Джет"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"Инфосистемы Джет"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1027700121195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7729058675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127015, г. Москва, ул. Большая Новодмитровская, д. 14, стр 2, этаж 6, ком. 13, офис 2.654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411-76-01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info@jet.su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91944-св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"ЭФТЕЛ"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"ЭФТЕЛ"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1217700407869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9703046020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Москва г., вн.тер.г. муниципальный округ Пресненский, наб. Пресненская, д. 12, эт/ком/оф 77/2.3/9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7-495-771-60-15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85008-свЭП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"АЙТИЭН ТЕЛЕКОММУНИКЕЙШНС"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"АЙТИЭН ТЕЛЕКОММУНИКЕЙШНС"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1217700427152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9703047464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Москва г., вн.тер.г. муниципальный округ Пресненский, наб. Пресненская, д. 12, эт/ком/оф 77/2.3/10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7-495-771-60-15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85170-свЭП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"Лайка"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"Лайка"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1214200003380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4205395621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650000, Кемеровская область - Кузбасс, г.о. Кемеровский, г. Кемерово, пр-кт Советский, зд. 27, помещ. 308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(3843) 756-407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help@mycentra.ru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85804-св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"Рэй-связь"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"Рэй-связь"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1064217047201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4217082197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654006, Кемеровская область - Кузбасс ., г. Новокузнецк, р-н Куйбышевский, пр-кт Курако, д. 51, офис 309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(3843)756-060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help@mycentra.ru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86166-св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"Радиовещательная компания Тракт"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1145958012529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5919997454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618551, Пермский край, г. Соликамск, ул. Всеобуча, д. 78, кв. 62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(34253) 3-44-44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soltrakt@mail.ru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83617-св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18.05.2022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Пермский край: Соликамск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"ТАТМЕДИА"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"ТАТМЕДИА"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1071690057834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1655144950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420097, Республика Татарстан, г. Казань, ул. Академическая, дом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(843) 222-09-88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tatmedia@tatmedia.ru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88650-св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(Татарстан): Нижнекамский р-н, Нижнекамск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"Гриф"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"Гриф"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1024500521154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4501047776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640021, Курганская обл., г. Курган, ул. Красина, д. 41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(3522) 458-011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ts@griffmedia.ru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89517-св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Курганская область: Курган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"МЕДИА-СЕРВИС"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"МЕДИА-СЕРВИС"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1181690008785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1643015573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423310, Республика Татарстан, Азнакаевский р-н, с. Митряево, ул. Молодежная, дом 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8(904)6622225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aznradio-servis@mail.ru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91573-св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Л030-00114-77/00388423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(Татарстан): Альметьевский р-н, Альметьевск г. (п.у.п. - Альметьевский р-н, Миннибаево с.)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088b3dc" w14:textId="088b3d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Н02-306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"ЦЕНТР-ТЕЛКО"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"ЦЕНТР-ТЕЛКО"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1027739038590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7729150663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ул. 8 Марта, д. 10,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83884-свПЗ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Л030-00114-77/00060094</w:t>
              <w:br/>
              <w:t>(№ 156404)</w:t>
              <w:br/>
              <w:t>20.08.2017</w:t>
              <w:br/>
              <w:t>20.08.2022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"НОРСИ-ТРАНС"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1037700030477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7705051215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127015, г. Москва, ул. Большая Новодмитровская, д. 12, стр. 15, этаж 2, каб. 36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84512-свПЗ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Л030-00114-77/00058457</w:t>
              <w:br/>
              <w:t>(№ 154273)</w:t>
              <w:br/>
              <w:t>28.08.2017</w:t>
              <w:br/>
              <w:t>28.08.2022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"НОРСИ-ТРАНС"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1037700030477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7705051215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127015, г. Москва, ул. Большая Новодмитровская, д. 12, стр. 15, этаж 2, каб. 36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84513-свПЗ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Л030-00114-77/00058456</w:t>
              <w:br/>
              <w:t>(№ 154274)</w:t>
              <w:br/>
              <w:t>28.08.2017</w:t>
              <w:br/>
              <w:t>28.08.2022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Малов Дмитрий Сергеевич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Малов Д. С.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307381107900070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381100000076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84664-св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Л030-00114-77/00061756</w:t>
              <w:br/>
              <w:t>(№ 159794)</w:t>
              <w:br/>
              <w:t>31.10.2017</w:t>
              <w:br/>
              <w:t>31.10.2022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"Инновационные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"Инновационные технологии"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1177746441840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7722397559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105082, г. Москва, вн.тер.г. муниципальный округ Басманный, ул. Новая Переведеновская, д. 8, стр. 1, этаж мансарда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84716-св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Л030-00114-77/00110636</w:t>
              <w:br/>
              <w:t>(№ 185522)</w:t>
              <w:br/>
              <w:t>22.06.2017</w:t>
              <w:br/>
              <w:t>22.06.2022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Неделько Андрей Дмитриевич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Неделько Андрей Дмитриевич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304400310700028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400300397943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84795-свПГУ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Л030-00114-77/00059778</w:t>
              <w:br/>
              <w:t>(№ 155906)</w:t>
              <w:br/>
              <w:t>03.10.2017</w:t>
              <w:br/>
              <w:t>03.10.2022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 Ермолино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"МЕРКУРИЙ"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"МЕРКУРИЙ"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5107746052520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7723782433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109548, Москва г., ул. Шоссейная, д. 1, к. 1, помещение I, этаж 2, кабинет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84931-свЭП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Л030-00114-77/00107037</w:t>
              <w:br/>
              <w:t>(№ 156130)</w:t>
              <w:br/>
              <w:t>22.06.2017</w:t>
              <w:br/>
              <w:t>22.06.2022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"МЕРКУРИЙ"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"МЕРКУРИЙ"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5107746052520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7723782433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109548, Москва г., ул. Шоссейная, дом 1, корп. 1, помещение I, этаж 2, кабинет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84941-свЭП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Л030-00114-77/00106978</w:t>
              <w:br/>
              <w:t>(№ 156132)</w:t>
              <w:br/>
              <w:t>22.06.2017</w:t>
              <w:br/>
              <w:t>22.06.2022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"МЕРКУРИЙ"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"МЕРКУРИЙ"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5107746052520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7723782433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109548, Москва г., ул. Шоссейная, дом 1, корп. 1, помещение I, этаж 2, кабинет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84945-свЭП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Л030-00114-77/00106977</w:t>
              <w:br/>
              <w:t>(№ 156133)</w:t>
              <w:br/>
              <w:t>22.06.2017</w:t>
              <w:br/>
              <w:t>22.06.2022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"МЕРКУРИЙ"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"МЕРКУРИЙ"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5107746052520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7723782433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109548, Москва г., ул. Шоссейная, дом 1, корп. 1, помещение I, этаж 2, кабинет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84949-свЭП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Л030-00114-77/00107036</w:t>
              <w:br/>
              <w:t>(№ 156131)</w:t>
              <w:br/>
              <w:t>22.06.2017</w:t>
              <w:br/>
              <w:t>22.06.2022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"ЭДВАНСД СОЛЮШНС"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"ЭДВАНСД СОЛЮШНС"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1127746376900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7727778830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117485, Москва г., ул. Академика Волгина, д. 4, 1 эт., пом. IА, ком.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85878-свЭП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Л030-00114-77/00058040</w:t>
              <w:br/>
              <w:t>(№ 153389)</w:t>
              <w:br/>
              <w:t>28.06.2017</w:t>
              <w:br/>
              <w:t>28.06.2022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"ТАЙМ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1127747106145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7705524550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115172, г. Москва, ул. Народная, д. 4,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85910-свЭП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Л030-00114-77/00059269</w:t>
              <w:br/>
              <w:t>(№ 155461)</w:t>
              <w:br/>
              <w:t>20.11.2017</w:t>
              <w:br/>
              <w:t>20.11.2022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"ТАЙМ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1127747106145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7705524550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115172, г. Москва, ул. Народная, д. 4,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85922-свЭП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Л030-00114-77/00059270</w:t>
              <w:br/>
              <w:t>(№ 155460)</w:t>
              <w:br/>
              <w:t>20.11.2017</w:t>
              <w:br/>
              <w:t>20.11.2022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"ТАЙМ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1127747106145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7705524550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115172, г. Москва, ул. Народная, д. 4,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85928-свЭП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Л030-00114-77/00059273</w:t>
              <w:br/>
              <w:t>(№ 155457)</w:t>
              <w:br/>
              <w:t>20.11.2017</w:t>
              <w:br/>
              <w:t>20.11.2022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"ЭДВАНСД СОЛЮШНС"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"ЭДВАНСД СОЛЮШНС"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1127746376900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7727778830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117485, Москва г., ул. Академика Волгина, д. 4, 1 эт., пом. IА, ком.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85943-свЭП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Л030-00114-77/00058042</w:t>
              <w:br/>
              <w:t>(№ 153387)</w:t>
              <w:br/>
              <w:t>28.06.2017</w:t>
              <w:br/>
              <w:t>28.06.2022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"ЭДВАНСД СОЛЮШНС"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"ЭДВАНСД СОЛЮШНС"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1127746376900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7727778830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117485, Москва г., ул. Академика Волгина, д. 4, 1 эт., пом. IА, ком.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85950-свЭП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Л030-00114-77/00058041</w:t>
              <w:br/>
              <w:t>(№ 153388)</w:t>
              <w:br/>
              <w:t>28.06.2017</w:t>
              <w:br/>
              <w:t>28.06.2022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«МИКС ТЕЛЕКОМ»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«МИКС ТЕЛЕКОМ»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1087746747153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7728662475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117279, г. Москва, ул. Профсоюзная, д. 83, к. 3, эт. 7, ком. 708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85962-свЭП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Л030-00114-77/00058194</w:t>
              <w:br/>
              <w:t>(№ 153332)</w:t>
              <w:br/>
              <w:t>28.06.2017</w:t>
              <w:br/>
              <w:t>28.06.2022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«МИКС ТЕЛЕКОМ»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«МИКС ТЕЛЕКОМ»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1087746747153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7728662475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117279, г. Москва, ул. Профсоюзная, д. 83, к. 3, эт. 7, ком. 708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85965-свЭП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Л030-00114-77/00058193</w:t>
              <w:br/>
              <w:t>(№ 153333)</w:t>
              <w:br/>
              <w:t>28.06.2017</w:t>
              <w:br/>
              <w:t>28.06.2022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«МИКС ТЕЛЕКОМ»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«МИКС ТЕЛЕКОМ»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1087746747153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7728662475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117279, г. Москва, ул. Профсоюзная, д. 83, к. 3, эт. 7, ком. 708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85968-свЭП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Л030-00114-77/00058192</w:t>
              <w:br/>
              <w:t>(№ 153334)</w:t>
              <w:br/>
              <w:t>28.06.2017</w:t>
              <w:br/>
              <w:t>28.06.2022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"Единая Национальная Диспетчерская Система"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"ЕНДС"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1075742000102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5751032157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302040, Орловская обл., г. Орёл, ул. Андрианова, д.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86125-св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Л030-00114-77/00060201</w:t>
              <w:br/>
              <w:t>(№ 156920)</w:t>
              <w:br/>
              <w:t>12.10.2017</w:t>
              <w:br/>
              <w:t>12.10.2022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"САТИС-М"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"САТИС-М"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1177746748706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7713444731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127422, г. Москва, ул. Тимирязевская, д. 1, стр. 2, ком.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86223-св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Л030-00114-77/00107269</w:t>
              <w:br/>
              <w:t>(№ 159280)</w:t>
              <w:br/>
              <w:t>13.10.2017</w:t>
              <w:br/>
              <w:t>13.10.2022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"САТИС-М"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"САТИС-М"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1177746748706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7713444731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127422, г. Москва, ул. Тимирязевская, д. 1, стр. 2, ком.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86246-св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Л030-00114-77/00107281</w:t>
              <w:br/>
              <w:t>(№ 158984)</w:t>
              <w:br/>
              <w:t>27.09.2017</w:t>
              <w:br/>
              <w:t>27.09.2022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"САТИС-М"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"САТИС-М"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1177746748706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7713444731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127422, г. Москва, ул. Тимирязевская, д. 1, стр. 2, ком.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86260-св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Л030-00114-77/00107265</w:t>
              <w:br/>
              <w:t>(№ 159282)</w:t>
              <w:br/>
              <w:t>13.10.2017</w:t>
              <w:br/>
              <w:t>13.10.2022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"САТИС-М"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"САТИС-М"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1177746748706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7713444731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127422, г. Москва, ул. Тимирязевская, д. 1, стр. 2, ком.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86274-св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Л030-00114-77/00107267</w:t>
              <w:br/>
              <w:t>(№ 159281)</w:t>
              <w:br/>
              <w:t>13.10.2017</w:t>
              <w:br/>
              <w:t>13.10.2022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1126350000369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6350019337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446442, Самарская обл., г. Кинель, п.г.т. Усть-Кинельский, ул. Шоссейная, д. 85а, кв.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86284-св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Л030-00114-77/00058039</w:t>
              <w:br/>
              <w:t>(№ 153390)</w:t>
              <w:br/>
              <w:t>17.07.2017</w:t>
              <w:br/>
              <w:t>17.07.2022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1126350000369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6350019337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446442, Самарская обл., г. Кинель, п.г.т. Усть-Кинельский, ул. Шоссейная, д. 85а, кв.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86286-св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Л030-00114-77/00058163</w:t>
              <w:br/>
              <w:t>(№ 153391)</w:t>
              <w:br/>
              <w:t>17.07.2017</w:t>
              <w:br/>
              <w:t>17.07.2022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Группа Компаний "ТВ-ком"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ГК "ТВ-ком"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1176027005770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6025049746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182115, Псковская обл., г. Великие Луки, ул. Дружбы,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86300-св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Л030-00114-77/00107309</w:t>
              <w:br/>
              <w:t>(№ 158927)</w:t>
              <w:br/>
              <w:t>12.10.2017</w:t>
              <w:br/>
              <w:t>12.10.2022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Группа Компаний "ТВ-ком"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ГК "ТВ-ком"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1176027005770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6025049746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182115, Псковская обл., г. Великие Луки, ул. Дружбы,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86305-св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Л030-00114-77/00107307</w:t>
              <w:br/>
              <w:t>(№ 158928)</w:t>
              <w:br/>
              <w:t>12.10.2017</w:t>
              <w:br/>
              <w:t>12.10.2022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"Специализированный научно-исследовательский институт приборостроения"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"СНИИП"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5087746165821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7734592593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г. Москва, ул. Расплетина, д. 5,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86311-св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Л030-00114-77/00059478</w:t>
              <w:br/>
              <w:t>(№ 155418)</w:t>
              <w:br/>
              <w:t>09.08.2017</w:t>
              <w:br/>
              <w:t>09.08.2022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"Специализированный научно-исследовательский институт приборостроения"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"СНИИП"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5087746165821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7734592593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г. Москва, ул. Расплетина, д. 5,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86314-св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Л030-00114-77/00059477</w:t>
              <w:br/>
              <w:t>(№ 155419)</w:t>
              <w:br/>
              <w:t>09.08.2017</w:t>
              <w:br/>
              <w:t>09.08.2022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"Телекоммуникации СМАРТ"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"Телекоммуникации СМАРТ"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1027739028371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7733117838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вн.тер.г. муниципальный округ Савеловский, ул. 8 Марта, д. 12, офис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86465-св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Л030-00114-77/00067859</w:t>
              <w:br/>
              <w:t>(№ 167952)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"ВымпелКом"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1027700166636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7713076301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ул. 8 Марта, д. 10, стр.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87003-св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Л030-00114-77/00060047</w:t>
              <w:br/>
              <w:t>(№ 156436)</w:t>
              <w:br/>
              <w:t>14.11.2017</w:t>
              <w:br/>
              <w:t>14.11.2022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Курганская область; Пермский край; Республика Коми; Свердловская область; Тюменская область; Удмуртская Республика;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"Энергоинформ"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"Энергоинформ"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1160571059571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0573007542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367000, Республика Дагестан, г. Махачкала, ул. Магидова, д. 52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87173-св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Л030-00114-77/00106947</w:t>
              <w:br/>
              <w:t>(№ 156181)</w:t>
              <w:br/>
              <w:t>22.06.2017</w:t>
              <w:br/>
              <w:t>22.06.2022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"Энергоинформ"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"Энергоинформ"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1160571059571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0573007542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367000, Республика Дагестан, г. Махачкала, ул. Магидова, д. 52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87191-св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Л030-00114-77/00106945</w:t>
              <w:br/>
              <w:t>(№ 156182)</w:t>
              <w:br/>
              <w:t>22.06.2017</w:t>
              <w:br/>
              <w:t>22.06.2022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"Энергоинформ"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"Энергоинформ"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1160571059571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0573007542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367000, Республика Дагестан, г. Махачкала, ул. Магидова, д. 52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87200-св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Л030-00114-77/00106943</w:t>
              <w:br/>
              <w:t>(№ 156183)</w:t>
              <w:br/>
              <w:t>22.06.2017</w:t>
              <w:br/>
              <w:t>22.06.2022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"КраМЗ-ТЕЛЕКОМ"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"КраМЗ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1022402466998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2465050054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660111, Красноярский край, г. Красноярск, ул. Пограничников, д. 42, стр.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87927-свПЗ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Л030-00114-77/00060023</w:t>
              <w:br/>
              <w:t>(№ 156815)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"РОПНЕТ"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"РОПНЕТ"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1177746365114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7743203606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125252, г. Москва, ул. Зорге, д. 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88271-св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Л030-00114-77/00107045</w:t>
              <w:br/>
              <w:t>(№ 155564)</w:t>
              <w:br/>
              <w:t>05.06.2017</w:t>
              <w:br/>
              <w:t>05.06.2022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"РОПНЕТ"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"РОПНЕТ"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1177746365114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7743203606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125252, г. Москва, ул. Зорге, д. 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88272-св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Л030-00114-77/00107044</w:t>
              <w:br/>
              <w:t>(№ 155565)</w:t>
              <w:br/>
              <w:t>05.06.2017</w:t>
              <w:br/>
              <w:t>05.06.2022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"РОПНЕТ"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"РОПНЕТ"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1177746365114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7743203606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125252, г. Москва, ул. Зорге, д. 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88275-св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Л030-00114-77/00107043</w:t>
              <w:br/>
              <w:t>(№ 155566)</w:t>
              <w:br/>
              <w:t>05.06.2017</w:t>
              <w:br/>
              <w:t>05.06.2022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"Компас"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"Компас"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5157746094457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9717008560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129344, г. Москва, вн.тер.г. Муниципальный округ Бабушкинский, ул. Лётчика Бабушкина, д. 1, к. 3, помещ. 17, ком.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88534-св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Л030-00114-77/00107456</w:t>
              <w:br/>
              <w:t>(№ 157519)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"Городские 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"Городские 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1115047001002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5025030447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141730, Московская обл., г. Лобня, ул. Дружбы, д.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88552-св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Л030-00114-77/00061405</w:t>
              <w:br/>
              <w:t>(№ 158612)</w:t>
              <w:br/>
              <w:t>14.09.2017</w:t>
              <w:br/>
              <w:t>14.09.2022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88677-св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Л030-00114-77/00066142</w:t>
              <w:br/>
              <w:t>(№ 165805)</w:t>
              <w:br/>
              <w:t>22.11.2017</w:t>
              <w:br/>
              <w:t>22.11.2022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88678-св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Л030-00114-77/00066143</w:t>
              <w:br/>
              <w:t>(№ 165804)</w:t>
              <w:br/>
              <w:t>22.11.2017</w:t>
              <w:br/>
              <w:t>22.11.2022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88682-св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Л030-00114-77/00066165</w:t>
              <w:br/>
              <w:t>(№ 165776)</w:t>
              <w:br/>
              <w:t>22.11.2017</w:t>
              <w:br/>
              <w:t>22.11.2022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88684-св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Л030-00114-77/00066171</w:t>
              <w:br/>
              <w:t>(№ 165770)</w:t>
              <w:br/>
              <w:t>22.11.2017</w:t>
              <w:br/>
              <w:t>22.11.2022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88689-св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Л030-00114-77/00066172</w:t>
              <w:br/>
              <w:t>(№ 165769)</w:t>
              <w:br/>
              <w:t>22.11.2017</w:t>
              <w:br/>
              <w:t>22.11.2022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88691-св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Л030-00114-77/00066173</w:t>
              <w:br/>
              <w:t>(№ 165768)</w:t>
              <w:br/>
              <w:t>22.11.2017</w:t>
              <w:br/>
              <w:t>22.11.2022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88696-св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Л030-00114-77/00066174</w:t>
              <w:br/>
              <w:t>(№ 165767)</w:t>
              <w:br/>
              <w:t>22.11.2017</w:t>
              <w:br/>
              <w:t>22.11.2022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88700-св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Л030-00114-77/00070957</w:t>
              <w:br/>
              <w:t>(№ 174273)</w:t>
              <w:br/>
              <w:t>22.11.2017</w:t>
              <w:br/>
              <w:t>22.11.2022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88704-св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Л030-00114-77/00073783</w:t>
              <w:br/>
              <w:t>(№ 178025)</w:t>
              <w:br/>
              <w:t>22.11.2017</w:t>
              <w:br/>
              <w:t>22.11.2022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88708-св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Л030-00114-77/00066176</w:t>
              <w:br/>
              <w:t>(№ 165764)</w:t>
              <w:br/>
              <w:t>09.11.2017</w:t>
              <w:br/>
              <w:t>09.11.2022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"Связь-ЧР"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"Связь-ЧР"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1217700087252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7751193310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вн.тер.г. поселение Московский,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88759-св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Л030-00114-77/00081614</w:t>
              <w:br/>
              <w:t>(№ 187119)</w:t>
              <w:br/>
              <w:t>01.03.2021</w:t>
              <w:br/>
              <w:t>22.11.2022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"Навигатор"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"Навигатор"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1033500043390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3525082464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160000, Вологодская область, Вологда город, Предтеченская улица, дом 31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88811-свПГУ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Л030-00114-77/00059401</w:t>
              <w:br/>
              <w:t>(№ 155476)</w:t>
              <w:br/>
              <w:t>05.06.2017</w:t>
              <w:br/>
              <w:t>05.06.2022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"ТЭК-Торг"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"ТЭК-Торг"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1127747285368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7704824695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119034, Москва город, Тимура Фрунзе улица, дом 24, 3 этаж, комната 31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88838-свПГУ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Л030-00114-77/00107754</w:t>
              <w:br/>
              <w:t>(№ 159819)</w:t>
              <w:br/>
              <w:t>31.10.2017</w:t>
              <w:br/>
              <w:t>31.10.2022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1043302010696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3328432550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600007, Владимирская область, Владимир город, Электрозаводская улица, дом 5, стр.этаж 2, кв.офис 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89274-свПГУ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Л030-00114-77/00058637</w:t>
              <w:br/>
              <w:t>(№ 154761)</w:t>
              <w:br/>
              <w:t>17.07.2017</w:t>
              <w:br/>
              <w:t>17.07.2022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Владимир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1043302010696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3328432550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600007, Владимирская область, Владимир город, Электрозаводская улица, дом 5, этаж 2, офис 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89321-свПГУ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Л030-00114-77/00058638</w:t>
              <w:br/>
              <w:t>(№ 154760)</w:t>
              <w:br/>
              <w:t>17.07.2017</w:t>
              <w:br/>
              <w:t>17.07.2022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Владимир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1043302010696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3328432550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600007, Владимирская область, Владимир город, Электрозаводская улица, дом 5, этаж 2, офис 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89328-свПГУ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Л030-00114-77/00058636</w:t>
              <w:br/>
              <w:t>(№ 154762)</w:t>
              <w:br/>
              <w:t>17.07.2017</w:t>
              <w:br/>
              <w:t>17.07.2022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Владимир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"Фридом Хаус"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"Фридом Хаус"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1177847257312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7805711680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198152, г. Санкт-Петербург, ул. Краснопутиловская, д. 69, литер А, пом. 25Н, оф. 407А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89368-св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Л030-00114-77/00061356</w:t>
              <w:br/>
              <w:t>(№ 158985)</w:t>
              <w:br/>
              <w:t>27.09.2017</w:t>
              <w:br/>
              <w:t>27.09.2022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"Фридом Хаус"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"Фридом Хаус"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1177847257312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7805711680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198152, г. Санкт-Петербург, ул. Краснопутиловская, д. 69, литер А, пом. 25Н, оф. 407А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89378-св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Л030-00114-77/00061355</w:t>
              <w:br/>
              <w:t>(№ 158986)</w:t>
              <w:br/>
              <w:t>27.09.2017</w:t>
              <w:br/>
              <w:t>27.09.2022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"СЕВТЕЛЕКОМ"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"СЕВТЕЛЕКОМ"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1149102040361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9109001873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295000, Республика Крым, г. Симферополь, ул. Ремесленная, дом 4-13, помещение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89403-св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Л030-00114-77/00070592</w:t>
              <w:br/>
              <w:t>(№ 173606)</w:t>
              <w:br/>
              <w:t>31.10.2017</w:t>
              <w:br/>
              <w:t>31.10.2022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"ЮнитТелеком"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"ЮнитТел"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1057747889605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7722553712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109316, г. Москва, ул. Талалихина, д. 41, стр. 9, эт. 4, пом. IX, ком. 15А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89661-св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Л030-00114-77/00071328</w:t>
              <w:br/>
              <w:t>(№ 174749)</w:t>
              <w:br/>
              <w:t>16.11.2017</w:t>
              <w:br/>
              <w:t>16.11.2022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89974-св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Л030-00114-77/00066164</w:t>
              <w:br/>
              <w:t>(№ 165777)</w:t>
              <w:br/>
              <w:t>22.11.2017</w:t>
              <w:br/>
              <w:t>22.11.2022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89976-св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Л030-00114-77/00066166</w:t>
              <w:br/>
              <w:t>(№ 165775)</w:t>
              <w:br/>
              <w:t>22.11.2017</w:t>
              <w:br/>
              <w:t>22.11.2022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89978-св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Л030-00114-77/00066167</w:t>
              <w:br/>
              <w:t>(№ 165774)</w:t>
              <w:br/>
              <w:t>22.11.2017</w:t>
              <w:br/>
              <w:t>22.11.2022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89979-св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Л030-00114-77/00066168</w:t>
              <w:br/>
              <w:t>(№ 165773)</w:t>
              <w:br/>
              <w:t>22.11.2017</w:t>
              <w:br/>
              <w:t>22.11.2022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89980-св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Л030-00114-77/00066169</w:t>
              <w:br/>
              <w:t>(№ 165772)</w:t>
              <w:br/>
              <w:t>22.11.2017</w:t>
              <w:br/>
              <w:t>22.11.2022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89983-св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Л030-00114-77/00066170</w:t>
              <w:br/>
              <w:t>(№ 165771)</w:t>
              <w:br/>
              <w:t>22.11.2017</w:t>
              <w:br/>
              <w:t>22.11.2022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89984-св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Л030-00114-77/00066175</w:t>
              <w:br/>
              <w:t>(№ 165765)</w:t>
              <w:br/>
              <w:t>22.11.2017</w:t>
              <w:br/>
              <w:t>22.11.2022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"Международный Аэропорт Магнитогорск"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"Международный Аэропорт Магнитогорск"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1177456066160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7456037289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455038, Челябинская обл., г. Магнитогорск, пр-кт Карла Маркса, д. 141, помещение 3 (ком. 6)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90277-св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Л030-00114-77/00107811</w:t>
              <w:br/>
              <w:t>(№ 159316)</w:t>
              <w:br/>
              <w:t>13.10.2017</w:t>
              <w:br/>
              <w:t>13.10.2022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Магнитогорск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"Телекоммуникационные сети Кубани"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"Телекоммуникационные сети Кубани"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1122323000140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2323030648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353320, Краснодарский край, Абинский р-н, г. Абинск, ул. Интернациональная, д. 41Г, помещение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90301-свПГУ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Л030-00114-77/00059595</w:t>
              <w:br/>
              <w:t>(№ 156105)</w:t>
              <w:br/>
              <w:t>22.06.2017</w:t>
              <w:br/>
              <w:t>22.06.2022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"Интелсет"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"Интелсет"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1023901862401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3908023784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236011, г. Калининград, ул. Генерала Толстикова, д. 75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90306-св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Л030-00114-77/00059502</w:t>
              <w:br/>
              <w:t>(№ 155364)</w:t>
              <w:br/>
              <w:t>12.09.2017</w:t>
              <w:br/>
              <w:t>12.09.2022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"Телекоммуникационные сети Кубани"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"Телекоммуникационные сети Кубани"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1122323000140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2323030648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353320, Краснодарский край, Абинский р-н, г. Абинск, ул. Интернациональная, д. 41Г, помещение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90334-свПГУ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Л030-00114-77/00059594</w:t>
              <w:br/>
              <w:t>(№ 156106)</w:t>
              <w:br/>
              <w:t>22.06.2017</w:t>
              <w:br/>
              <w:t>22.06.2022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Университет ИТМО; НИУ ИТМО; ИТМО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1027806868154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7813045547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197101, г. Санкт-Петербург, пр-кт Кронверкский, д. 49, литер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92254-свПЗ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Л030-00114-77/00073484</w:t>
              <w:br/>
              <w:t>(№ 178008)</w:t>
              <w:br/>
              <w:t>03.10.2017</w:t>
              <w:br/>
              <w:t>03.10.2022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Забайкальский край; Иркутская область; Кабардино-Балкарская Республика; Красноярский край; Ленинградская область; Магаданская область; Мурманская область; Ненецкий автономный округ; Республика Бурятия; Республика Коми; Республика Саха (Якутия); Санкт-Петербург; Тюменская область; Удмуртская Республика; Ханты-Мансийский автономный округ - Югра; Ямало-Ненецкий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Университет ИТМО; НИУ ИТМО; ИТМО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1027806868154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7813045547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197101, г. Санкт-Петербург, пр-кт Кронверкский, д. 49, литер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92257-свПЗ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Л030-00114-77/00073601</w:t>
              <w:br/>
              <w:t>(№ 178009)</w:t>
              <w:br/>
              <w:t>03.10.2017</w:t>
              <w:br/>
              <w:t>03.10.2022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"ГОЛИЦЫНО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"ГОЛИЦЫНО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1055006326902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5032130932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143050, Московская обл., г. Одинцово, д. Малые Вязёмы, проезд Петровский, д. 1, кв. 66/67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92812-свЭП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Л030-00114-77/00066260</w:t>
              <w:br/>
              <w:t>(№ 165359)</w:t>
              <w:br/>
              <w:t>28.06.2017</w:t>
              <w:br/>
              <w:t>28.06.2022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28.06.2027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7d39509" w14:textId="7d39509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Н03-12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«МИКС ТЕЛЕКОМ»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«МИКС ТЕЛЕКОМ»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1087746747153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7728662475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117279, г. Москва, ул. Профсоюзная, д. 83, к. 3, эт. 7, ком. 708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85855-свЭП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Л030-00114-77/00058192</w:t>
              <w:br/>
              <w:t>(№ 153334)</w:t>
              <w:br/>
              <w:t>28.06.2017</w:t>
              <w:br/>
              <w:t>28.06.2022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"117279, г. Москва, ул. Профсоюзная, д. 83, корп. 2, оф. 305" на "117279, г. Москва, ул. Профсоюзная, д. 83, к. 3, эт. 7, ком. 708"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«МИКС ТЕЛЕКОМ»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«МИКС ТЕЛЕКОМ»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1087746747153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7728662475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117279, г. Москва, ул. Профсоюзная, д. 83, к. 3, эт. 7, ком. 708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85855-свЭП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Л030-00114-77/00058193</w:t>
              <w:br/>
              <w:t>(№ 153333)</w:t>
              <w:br/>
              <w:t>28.06.2017</w:t>
              <w:br/>
              <w:t>28.06.2022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"117279, г. Москва, ул. Профсоюзная, д. 83, корп. 2, оф. 305" на "117279, г. Москва, ул. Профсоюзная, д. 83, к. 3, эт. 7, ком. 708"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«МИКС ТЕЛЕКОМ»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«МИКС ТЕЛЕКОМ»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1087746747153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7728662475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117279, г. Москва, ул. Профсоюзная, д. 83, к. 3, эт. 7, ком. 708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85855-свЭП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Л030-00114-77/00058194</w:t>
              <w:br/>
              <w:t>(№ 153332)</w:t>
              <w:br/>
              <w:t>28.06.2017</w:t>
              <w:br/>
              <w:t>28.06.2022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"117279, г. Москва, ул. Профсоюзная, д. 83, корп. 2, оф. 305" на "117279, г. Москва, ул. Профсоюзная, д. 83, к. 3, эт. 7, ком. 708"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дом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86011-свПЗ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Л030-00114-77/00083458</w:t>
              <w:br/>
              <w:t>(№ 188538)</w:t>
              <w:br/>
              <w:t>07.12.2021</w:t>
              <w:br/>
              <w:t>07.12.2026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Курган 89,3 МГц; Ижевск 88,0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"Саха-Белком"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"Саха-Белком"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1026301180168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6319072924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443030, Самарская обл., г.о. Самара, вн.р-н Железнодорожный, г. Самара, пр-кт Карла Маркса, д. 6, ком. 5.1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86149-св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Л030-00114-77/00087617</w:t>
              <w:br/>
              <w:t>(№ 148628)</w:t>
              <w:br/>
              <w:t>27.12.2016</w:t>
              <w:br/>
              <w:t>27.12.2026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(увеличение территории действия лицензии на всю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"Саха-Белком"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"Саха-Белком"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1026301180168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6319072924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443030, Самарская обл., г.о. Самара, вн.р-н Железнодорожный, г. Самара, пр-кт Карла Маркса, д. 6, ком. 5.1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86158-св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Л030-00114-77/00054811</w:t>
              <w:br/>
              <w:t>(№ 147326)</w:t>
              <w:br/>
              <w:t>17.11.2016</w:t>
              <w:br/>
              <w:t>17.11.2026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(увеличение территории действия лицензии на всю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"Новая сервисная компания"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"НСК"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5167746212343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7731331850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354383, Краснодарский край, ф.т. Сириус, п.г.т. Сириус, ул. Поселок Мирный, д. 2А, этаж 1, помещ. 14-24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86330-св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Л030-00114-77/00107033</w:t>
              <w:br/>
              <w:t>(№ 156662)</w:t>
              <w:br/>
              <w:t>05.07.2017</w:t>
              <w:br/>
              <w:t>05.07.2022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"121359, г. Москва, ул. Академика Павлова, д. 25" на "354383, Краснодарский край, ф.т. Сириус, п.г.т. Сириус, ул. Поселок Мирный, д. 2А, этаж 1, помещ. 14-24"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"Новая сервисная компания"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"НСК"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5167746212343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7731331850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354383, Краснодарский край, ф.т. Сириус, п.г.т. Сириус, ул. Поселок Мирный, д. 2А, этаж 1, помещ. 14-24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86330-св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Л030-00114-77/00107032</w:t>
              <w:br/>
              <w:t>(№ 156663)</w:t>
              <w:br/>
              <w:t>05.07.2017</w:t>
              <w:br/>
              <w:t>05.07.2022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"121359, г. Москва, ул. Академика Павлова, д. 25" на "354383, Краснодарский край, ф.т. Сириус, п.г.т. Сириус, ул. Поселок Мирный, д. 2А, этаж 1, помещ. 14-24"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 технологии"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 ТЕХНОЛОГИИ"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1186196001045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6151020070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346900, Ростовская обл., г. Новошахтинск, ул. Харьковская, д. 28, пом. 15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86431-свПЗ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Л030-00114-77/00087812</w:t>
              <w:br/>
              <w:t>(№ 186451)</w:t>
              <w:br/>
              <w:t>08.02.2021</w:t>
              <w:br/>
              <w:t>08.02.2026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99,4 МГц в нп Зерноградский р-н, Зерноград г (п.у.п. - Зерноградский р-н, Экспериментальный п), мп. 0,1 кВт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"ТехИнвест"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"ТехИнвест"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1057200183567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7206030724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626150, Тюменская обл., г. Тобольск, мкр. 10-й, д. 21,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86593-св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23.05.2022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Л030-00114-77/00079937</w:t>
              <w:br/>
              <w:t>(№ 186044)</w:t>
              <w:br/>
              <w:t>04.09.2018</w:t>
              <w:br/>
              <w:t>04.09.2023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Геленджик 94,3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1064708012060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4708018500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187110, Ленинградская обл., Киришский р-н, г. Кириши, ул. Декабристов Бестужевых, д. 4, лит. Д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86912-св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23.05.2022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Л030-00114-77/00077656</w:t>
              <w:br/>
              <w:t>(№ 183332)</w:t>
              <w:br/>
              <w:t>14.06.2017</w:t>
              <w:br/>
              <w:t>14.06.2027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Выборгский р-н, Выборг г (п.у.п. - Выборгский р-н, Соколинское п) 95,6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86933-св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23.05.2022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Л030-00114-77/00079977</w:t>
              <w:br/>
              <w:t>(№ 186130)</w:t>
              <w:br/>
              <w:t>01.04.2021</w:t>
              <w:br/>
              <w:t>01.04.2026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резервных частотных присвоений: Дзержинск, Нижний Новгород 100,9 МГц) </w:t>
              <w:br/>
              <w:t>(изменение мощности передатчика 100,9 МГц с 4 кВт на 1 кВт в нп. Дзержинск и Нижний Новгород)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"Дон-медиа"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"Дон-медиа"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1226100006384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6163225428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344006, Ростовская обл., г. Ростов-на-Дону, ул. Суворова, д. 26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87052-св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23.05.2022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Л030-00114-77/00081051</w:t>
              <w:br/>
              <w:t>(№ 186666)</w:t>
              <w:br/>
              <w:t>18.03.2021</w:t>
              <w:br/>
              <w:t>26.01.2023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реорганизацией лицензиата в форме преобразования с Государственное унитарное предприятие Ростовской области "Дон-медиа" на Акционерное общество "Дон-медиа"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"Навигатор Плюс"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"Навигатор Плюс"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1063250040501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3250071095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241050, Брянская обл., г.о. город Брянск, г. Брянск, ул. Фокина, д. 102, к. 1, помещ. IV, Р.М. 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88094-св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Л030-00114-77/00073119</w:t>
              <w:br/>
              <w:t>(№ 177387)</w:t>
              <w:br/>
              <w:t>11.12.2019</w:t>
              <w:br/>
              <w:t>29.05.2024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"241037, Брянская обл., г. Брянск, ул. Красноармейская, д. 103, комната 801/1" на "241050, Брянская обл., г.о. город Брянск, г. Брянск, ул. Фокина, д. 102, к. 1, помещ. IV, Р.М.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"Навигатор Плюс"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"Навигатор Плюс"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1063250040501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3250071095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241050, Брянская обл., г.о. город Брянск, г. Брянск, ул. Фокина, д. 102, к. 1, помещ. IV, Р.М. 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88103-св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Л030-00114-77/00069863</w:t>
              <w:br/>
              <w:t>(№ 171829)</w:t>
              <w:br/>
              <w:t>17.04.2019</w:t>
              <w:br/>
              <w:t>17.04.2024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"241037, Брянская обл., г. Брянск, ул. Красноармейская, д. 103, комната 801/1" на "241050, Брянская обл., г.о. город Брянск, г. Брянск, ул. Фокина, д. 102, к. 1, помещ. IV, Р.М.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 новости"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 новости"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1065262083600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5262148902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603057, Нижегородская обл., г. Нижний Новгород, пр-кт Гагарина, д. 27, офис 1216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88262-свЭП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Л030-00114-77/00071744</w:t>
              <w:br/>
              <w:t>(№ 175381)</w:t>
              <w:br/>
              <w:t>05.01.2018</w:t>
              <w:br/>
              <w:t>05.01.2023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резервных частотных присвоений: Нижний Новгород, Дзержинск 107,4 МГц 0,3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"Компас"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"Компас"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5157746094457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9717008560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129344, г. Москва, вн.тер.г. Муниципальный округ Бабушкинский, ул. Лётчика Бабушкина, д. 1, к. 3, помещ. 17,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88540-св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Л030-00114-77/00107456</w:t>
              <w:br/>
              <w:t>(№ 157519)</w:t>
              <w:br/>
              <w:t>04.08.2017</w:t>
              <w:br/>
              <w:t>04.08.2022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"129626, г. Москва, пр-кт Мира, д. 102, к. 1, этаж 7, комната 3" на "129344, г. Москва, вн.тер.г. Муниципальный округ Бабушкинский, ул. Лётчика Бабушкина, д. 1, к. 3, помещ. 17,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"ПрофКом"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"ПрофКом"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1175024031820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5024181010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143432, Московская обл., г.о. Красногорск, р.п. Нахабино, ул. Институтская, владение 18, помещ. 28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88617-св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Л030-00114-77/00108203</w:t>
              <w:br/>
              <w:t>(№ 161347)</w:t>
              <w:br/>
              <w:t>26.12.2017</w:t>
              <w:br/>
              <w:t>26.12.2022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"143432, Московская обл., Красногорский р-н, р. п. Нахабино, ул. Чкалова, д. 7, кв. 508" на "143432, Московская обл., г.о. Красногорск, р.п. Нахабино, ул. Институтская, владение 18, помещ.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"ПрофКом"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"ПрофКом"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1175024031820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5024181010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143432, Московская обл., г.о. Красногорск, р.п. Нахабино, ул. Институтская, владение 18, помещ. 28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88617-св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Л030-00114-77/00110479</w:t>
              <w:br/>
              <w:t>(№ 183712)</w:t>
              <w:br/>
              <w:t>30.07.2020</w:t>
              <w:br/>
              <w:t>30.07.2025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"143432, Московская обл., г. Красногорск, р.п. Нахабино, ул. Чкалова, д. 7, кв. 508" на "143432, Московская обл., г.о. Красногорск, р.п. Нахабино, ул. Институтская, владение 18, помещ.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"ПрофКом"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"ПрофКом"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1175024031820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5024181010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143432, Московская обл., г.о. Красногорск, р.п. Нахабино, ул. Институтская, владение 18, помещ. 28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88617-св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Л030-00114-77/00108204</w:t>
              <w:br/>
              <w:t>(№ 161348)</w:t>
              <w:br/>
              <w:t>26.12.2017</w:t>
              <w:br/>
              <w:t>26.12.2022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"143432, Московская обл., Красногорский р-н, р. п. Нахабино, ул. Чкалова, д. 7, кв. 508" на "143432, Московская обл., г.о. Красногорск, р.п. Нахабино, ул. Институтская, владение 18, помещ.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"ПрофКом"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"ПрофКом"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1175024031820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5024181010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143432, Московская обл., г.о. Красногорск, р.п. Нахабино, ул. Институтская, владение 18, помещ. 28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88617-св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Л030-00114-77/00110480</w:t>
              <w:br/>
              <w:t>(№ 183711)</w:t>
              <w:br/>
              <w:t>30.07.2020</w:t>
              <w:br/>
              <w:t>30.07.2025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"143432, Московская обл., г. Красногорск, р.п. Нахабино, ул. Чкалова, д. 7, кв. 508" на "143432, Московская обл., г.о. Красногорск, р.п. Нахабино, ул. Институтская, владение 18, помещ.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"ПрофКом"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"ПрофКом"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1175024031820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5024181010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143432, Московская обл., г.о. Красногорск, р.п. Нахабино, ул. Институтская, владение 18, помещ. 28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88617-св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Л030-00114-77/00108205</w:t>
              <w:br/>
              <w:t>(№ 161349)</w:t>
              <w:br/>
              <w:t>26.12.2017</w:t>
              <w:br/>
              <w:t>26.12.2022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"143432, Московская обл., Красногорский р-н, р. п. Нахабино, ул. Чкалова, д. 7, кв. 508" на "143432, Московская обл., г.о. Красногорск, р.п. Нахабино, ул. Институтская, владение 18, помещ.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88727-св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Л030-00114-77/00066164</w:t>
              <w:br/>
              <w:t>(№ 165777)</w:t>
              <w:br/>
              <w:t>22.11.2017</w:t>
              <w:br/>
              <w:t>22.11.2022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88732-св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Л030-00114-77/00066166</w:t>
              <w:br/>
              <w:t>(№ 165775)</w:t>
              <w:br/>
              <w:t>22.11.2017</w:t>
              <w:br/>
              <w:t>22.11.2022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88736-св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Л030-00114-77/00066167</w:t>
              <w:br/>
              <w:t>(№ 165774)</w:t>
              <w:br/>
              <w:t>22.11.2017</w:t>
              <w:br/>
              <w:t>22.11.2022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88739-св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Л030-00114-77/00066168</w:t>
              <w:br/>
              <w:t>(№ 165773)</w:t>
              <w:br/>
              <w:t>22.11.2017</w:t>
              <w:br/>
              <w:t>22.11.2022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88741-св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Л030-00114-77/00066169</w:t>
              <w:br/>
              <w:t>(№ 165772)</w:t>
              <w:br/>
              <w:t>22.11.2017</w:t>
              <w:br/>
              <w:t>22.11.2022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88744-св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Л030-00114-77/00066170</w:t>
              <w:br/>
              <w:t>(№ 165771)</w:t>
              <w:br/>
              <w:t>22.11.2017</w:t>
              <w:br/>
              <w:t>22.11.2022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88747-св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Л030-00114-77/00066175</w:t>
              <w:br/>
              <w:t>(№ 165765)</w:t>
              <w:br/>
              <w:t>22.11.2017</w:t>
              <w:br/>
              <w:t>22.11.2022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"ТЕЛЕКОММУНИКАЦИОННАЯ КОМПАНИЯ КАМА-ЛИНК"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"Компания КАМА-ЛИНК"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1085920001243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5920029970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617760, Пермский край, г. Чайковский, б-р Приморский, д. 32, офис 22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88771-св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Л030-00114-77/00074907</w:t>
              <w:br/>
              <w:t>(№ 179680)</w:t>
              <w:br/>
              <w:t>01.04.2020</w:t>
              <w:br/>
              <w:t>01.04.2025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изменением:</w:t>
              <w:br/>
              <w:t>1) адреса места нахождения юридического лица с "617760, Пермский край, г. Чайковский, ул. Мира, д. 1 "А", пом. 6 "А"" на "617760, Пермский край, г. Чайковский, б-р Приморский, д. 32, офис 22"</w:t>
              <w:br/>
              <w:t>2) территории действия лицензии с "Пермский край"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"ТЕЛЕКОММУНИКАЦИОННАЯ КОМПАНИЯ КАМА-ЛИНК"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"Компания КАМА-ЛИНК"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1085920001243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5920029970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617760, Пермский край, г. Чайковский, б-р Приморский, д. 32, офис 22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88772-св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Л030-00114-77/00074906</w:t>
              <w:br/>
              <w:t>(№ 179681)</w:t>
              <w:br/>
              <w:t>01.04.2020</w:t>
              <w:br/>
              <w:t>01.04.2025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изменением:</w:t>
              <w:br/>
              <w:t>1) адреса места нахождения юридического лица с "617760, Пермский край, г. Чайковский, ул. Мира, д. 1 "А", пом. 6 "А"" на "617760, Пермский край, г. Чайковский, б-р Приморский, д. 32, офис 22"</w:t>
              <w:br/>
              <w:t>2) территории действия лицензии с "Пермский край"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"РУ ФМ"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 ФМ"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1057746703871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7733541839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123298, Москва г., ул. 3-я Хорошёвская, д. 12, пом. 22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88809-св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Л030-00114-77/00071246</w:t>
              <w:br/>
              <w:t>(№ 174885)</w:t>
              <w:br/>
              <w:t>28.07.2019</w:t>
              <w:br/>
              <w:t>28.07.2024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21 частотного присвоения Московской области с использованием частоты 94,8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"Ростелеком"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"Ростелеком"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7707049388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 Санкт-Петербург, муниципальный округ Смольнинское вн.тер.г., Синопская наб., д. 14, литера 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90993-св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Л030-00114-77/00079837</w:t>
              <w:br/>
              <w:t>(№ 185762)</w:t>
              <w:br/>
              <w:t>22.12.2015</w:t>
              <w:br/>
              <w:t>22.12.2023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Плоты 102,6 МГц) </w:t>
              <w:br/>
              <w:t>(уточнение наименований населенных пунктов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"Визмедиа"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"Визмедиа"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1067746634680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7726541676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117570, г. Москва, ул. Чертановская, д. 48, к. 2, офис 261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92061-св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Л030-00114-77/00072341</w:t>
              <w:br/>
              <w:t>(№ 176252)</w:t>
              <w:br/>
              <w:t>29.09.2019</w:t>
              <w:br/>
              <w:t>29.09.2024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деятельности: исключение частотного присвоения Шадринск Курганской области 105,4 МГц, мп.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"Центр новых технологий"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 новых технологий"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1027807590568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7814110358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92106-св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Л030-00114-77/00071240</w:t>
              <w:br/>
              <w:t>(№ 174891)</w:t>
              <w:br/>
              <w:t>28.08.2019</w:t>
              <w:br/>
              <w:t>28.08.2024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исключение резервных точек вещания;</w:t>
              <w:br/>
              <w:t>добавление частотных присвоений:</w:t>
              <w:br/>
              <w:t>Шадринск г Курганской области 105,4 МГц, мп. 1 кВт;</w:t>
              <w:br/>
              <w:t>Выборгский р-н, Выборг г (п.у.п. - Соколинское п) 106,7 МГц, мп. 0,45 кВт;</w:t>
              <w:br/>
              <w:t>Киришский р-н, Кириши г 103,0 МГц, мп. 0,45 кВт;</w:t>
              <w:br/>
              <w:t>Тихвинский р-н, Тихвин г 102,6 МГц, мп. 0,45 кВт;</w:t>
              <w:br/>
              <w:t>Тосненский р-н, Любань г (п.у.п. - Ушаки с) 99,6 МГц, мп. 0,45 кВт.</w:t>
              <w:br/>
              <w:t>исключение частотных присвоений: </w:t>
              <w:br/>
              <w:t>Выборгский р-н, Выборг г 106,7 МГц, мп. 1 кВт;</w:t>
              <w:br/>
              <w:t>Киришский р-н, Кириши г 103,0 МГц, мп. 1 кВт;</w:t>
              <w:br/>
              <w:t>Тихвинский р-н, Тихвин г 102,6 МГц, мп. 1 кВт;</w:t>
              <w:br/>
              <w:t>Тосненский р-н, Любань г 99,6 МГц, мп. 1 кВт.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"Центр новых технологий"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 новых технологий"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1027807590568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7814110358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92112-св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Л030-00114-77/00071010</w:t>
              <w:br/>
              <w:t>(№ 174115)</w:t>
              <w:br/>
              <w:t>04.11.2019</w:t>
              <w:br/>
              <w:t>06.05.2024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деятельности6</w:t>
              <w:br/>
              <w:t>исключение сведений о пункте установки передатчика 106,8 МГц в нп Белгород г;</w:t>
              <w:br/>
              <w:t>изменение мощности передатчика 106,8 МГц в нп Белгород г с 5 кВт на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"МедиаИнформ"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"МедиаИнформ"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1021100513191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1101111460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167023, Республика Коми, г. Сыктывкар, ул. Димитрова, д. 44, к. 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92775-свПЗ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30.05.2022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Л030-00114-77/00068516</w:t>
              <w:br/>
              <w:t>(№ 169414)</w:t>
              <w:br/>
              <w:t>26.12.2018</w:t>
              <w:br/>
              <w:t>26.12.2023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Коми, г. Сыктывкар" на "Республика Коми".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"ГОЛИЦЫНО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"ГОЛИЦЫНО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1055006326902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5032130932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143050, Московская обл., г. Одинцово, д. Малые Вязёмы, проезд Петровский, д. 1, кв. 66/67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92808-свЭП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30.05.2022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Л030-00114-77/00066260</w:t>
              <w:br/>
              <w:t>(№ 165359)</w:t>
              <w:br/>
              <w:t>28.06.2017</w:t>
              <w:br/>
              <w:t>28.06.2022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"143050, Московская обл., Одинцовский р-н, д. Малые Вяземы, Петровский пр-д, д. 1, ком. № 66/67" на "143050, Московская обл., г. Одинцово, д. Малые Вязёмы, проезд Петровский, д. 1, кв. 66/67"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"Центр новых технологий"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 новых технологий"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1027807590568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7814110358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93321-св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30.05.2022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Л030-00114-77/00069035</w:t>
              <w:br/>
              <w:t>(№ 170331)</w:t>
              <w:br/>
              <w:t>04.09.2016</w:t>
              <w:br/>
              <w:t>04.09.2023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деятельности:</w:t>
              <w:br/>
              <w:t>внесение сведений о резервной точке вещания  96,0 МГц (п.у.п. - Балашиха г - резервный), мп. 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28be144" w14:textId="28be144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Н08-312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"Лайка"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"Лайка"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1214200003380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4205395621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650000, Кемеровская область - Кузбасс, г.о. Кемеровский, г. Кемерово, пр-кт Советский, зд. 27, помещ. 308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85820-св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Л030-00114-77/00081506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187100)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"Лайка"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"Лайка"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1214200003380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4205395621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650000, Кемеровская область - Кузбасс, г.о. Кемеровский, г. Кемерово, пр-кт Советский, зд. 27, помещ. 308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85820-св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Л030-00114-77/00081504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187102)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"Лайка"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"Лайка"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1214200003380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4205395621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650000, Кемеровская область - Кузбасс, г.о. Кемеровский, г. Кемерово, пр-кт Советский, зд. 27, помещ. 308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85820-св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Л030-00114-77/00081505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187101)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"Курьер-Сервис Воронеж"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"Курьер-Сервис Воронеж"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1083668022503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3664091272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394026, Воронежская обл., г. Воронеж, пр-кт Московский, д. 11, помещение VI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85994-св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Л030-00114-77/00271295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171142)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"Курьер-Сервис Курск"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"КС Курск"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1134632012690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4632182578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305023, Курская обл., г. Курск, ул. Литовская, д. 95А/3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86002-св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Л030-00114-77/00073072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177439)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"КурьерСервисЭкспресс-Липецк"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"КурьерСервисЭкспресс-Липецк"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1144827009150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4826111287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398043, Липецкая обл., г. Липецк, ул. Валентины Терешковой, д. 10, помещение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86046-св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Л030-00114-77/00271296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178058)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"Курьер-Сервис Магнитогорск"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"Курьер-Сервис Магнитогорск"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1137456002430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7456016151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455039, Челябинская обл., г. Магнитогорск, пр-кт Ленина, д. 5, оф. 21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86048-св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Л030-00114-77/00271291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156150)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"Курьер-Сервис Пенза"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"Курьер-Сервис Пенза"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1115834001128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5834052213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440000, Пензенская обл., г. Пенза, ул. Суворова, д. 111, оф. 102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86052-св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Л030-00114-77/00075991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180994)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"Курьер-Сервис Рязань"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"Курьер-Сервис Рязань"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1126229001777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6229044859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390010, Рязанская обл., г. Рязань, ул. Молодежная, д. 25, офис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86055-св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Л030-00114-77/00073567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177780)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область; Рязанская область; 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"КУРЬЕР СЕРВИС ЭКСПРЕСС СОЧИ"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"КУРЬЕР СЕРВИС ЭКСПРЕСС СОЧИ"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1142367011907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2317074421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354340, Краснодарский край, г. Сочи, р-н Адлерский, ул. Просвещения, д. 118Б, литер А, помещение 25, этаж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86063-св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Л030-00114-77/00078161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183959)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"Курьер-Сервис Тольятти"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"Курьер-Сервис Тольятти"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1136324007544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6324041248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445004, Самарская обл., г. Тольятти, ш. Автозаводское, д. 22А, помещение 12, этаж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86066-св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Л030-00114-77/00271297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168421)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"Курьер-Сервис-Томск"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"Курьер-Сервис-Томск"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1107017012057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7017265054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634003, Томская обл., г. Томск, проезд Иркутский, д. 5, стр. 1, офис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86070-св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Л030-00114-77/00071765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175348)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"Курьер-Сервис Ульяновск"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"Курьер-Сервис Ульяновск"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1137325003716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7325121787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432002, Ульяновская обл., г. Ульяновск, ул. Урицкого, д. 98Б, помещение 40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86076-св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Л030-00114-77/00073998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178685)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"Курьер Экспресс Волгоград"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"Курьер Экспресс Волгоград"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1073459007490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3442093536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400127, Волгоградская обл., г. Волгоград, ул. им Менделеева, д. 139/51, кабинет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86089-св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Л030-00114-77/00073071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177440)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"КурьерСервисЭкспресс Благовещенск"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"КСЭ Благовещенск"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1132801005611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2801186255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675000, Амурская обл., г. Благовещенск, ул. Октябрьская, д. 197, пом. 19, оф.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86097-св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Л030-00114-77/00052794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143209)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"Курьер Сервис Белгород"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"Курьер Сервис Белгород"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1113123002090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3123226733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308023, Белгородская обл., г. Белгород, ул. Менделеева, д. 14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86102-св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Л030-00114-77/00067589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167246)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Калужская область; Смоленская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"Курьер Сервис Абакан"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"Курьер Сервис Абакан"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1141901003980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1901121010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655003, Республика Хакасия, г. Абакан, ул. Крылова, д. 15А,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86104-св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Л030-00114-77/00077451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183108)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Тыва; 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"Курьер Сервис Киров"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"Курьер Сервис Киров"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1144345021336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4345395413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610046, Кировская обл., г. Киров, ул. Пятницкая, д. 113, пом. 1003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86109-св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Л030-00114-77/00076320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181683)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"КУРЬЕР СЕРВИС ЭКСПРЕСС КЕМЕРОВО"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"КУРЬЕР СЕРВИС ЭКСПРЕСС КЕМЕРОВО"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1134205024326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4205276328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650070, Кемеровская область - Кузбасс, г. Кемерово, ул. Тухачевского, д. 58А, к. 5,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86112-св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Л030-00114-77/00077421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182973)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"КУРЬЕР-СЕРВИС ИВАНОВО"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"КУРЬЕР-СЕРВИС ИВАНОВО"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1133702025742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3702711339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153000, Ивановская обл., г. Иваново, ул. Смирнова, д. 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86115-св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Л030-00114-77/00052810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143174)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"Рэй-связь"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"Рэй-связь"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1064217047201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4217082197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654006, Кемеровская область - Кузбасс, г. Новокузнецк, пр-кт Курако  (Центральный р-н), д. 51, офис 309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86169-св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Л030-00114-77/00078043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183686)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"Центра"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1114217000391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4217131077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654006, Кемеровская область - Кузбасс, г. Новокузнецк, р-н Центральный, пр-кт Металлургов, д. 20, офис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86181-св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Л030-00114-77/00077970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183699)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"Центра"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1114217000391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4217131077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654006, Кемеровская область - Кузбасс, г. Новокузнецк, р-н Центральный, пр-кт Металлургов, д. 20, офис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86181-св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Л030-00114-77/00077971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183698)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"Лабинск-Телеком"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 - 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1102314000579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2314024373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352504, Краснодарский край, Лабинский р-н, г. Лабинск, ул. Пограничная, д. 26/1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86215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Л030-00114-77/00069313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170996)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"ЛАБИНСК -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 - 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1102314000579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2314024373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352504, Краснодарский край, Лабинский р-н, г. Лабинск, ул. Пограничная, д. 26/1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86215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Л030-00114-77/00069376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170902)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Муниципальное автономное учреждение "Губкинский телерадиокомитет"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"Губкинский телерадиокомитет"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1023102262259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3127007958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309181, Белгородская обл., г. Губкин, ул. Дзержинского, д. 58а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86444-свПЗ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Л030-00114-77/00064100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163019)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Губкин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"Сирена-ТВ"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"Сирена-ТВ"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1066450123321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6450921813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410031, Саратовская обл., г. Саратов, ул. им Челюскинцев, д. 18, к. 34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86832-св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Л030-00114-77/00073840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178374)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г. Энгельс, Заводской район города Саратова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"Человек мобильный"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"Человек мобильный"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1026602331194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6658151360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620109, Свердловская обл., г. Екатеринбург, ул. Крауля, д. 44, кв. 28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86995-свЭП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Л030-00114-77/00058500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154178)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"Каунт технолоджис"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"К-Технолоджис"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1171447010514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1435323440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677027, Саха (Якутия) Респ., г. Якутск, ул. Лермонтова, д. 45, кв. 123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87650-свПГУ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Л030-00114-77/00108393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164086)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"Нефтехим Медиа"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"Нефтехим Медиа"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1121651003704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1651067906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423570, Республика Татарстан, Нижнекамский р-н, г. Нижнекамск, тер. ОАО Нижнекамскнефтехим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88624-св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Л030-00114-77/00052873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143131)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Нижнекамский р-н, Нижнекамск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"МИКРОЛАН"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"МИКРОЛАН"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1173443002193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3460067497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400002, Волгоградская обл., г. Волгоград, ул. Прямая, д.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88782-св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Л030-00114-77/00106967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156153)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Язева Татьяна Михайловна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Язева Т. М.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316491000050000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490200550634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88922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Л030-00114-77/00074600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179470)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Омсукчанский городской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Язева Татьяна Михайловна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Язева Т. М.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316491000050000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490200550634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88922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Л030-00114-77/00074599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179471)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Омсукчанский городской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"СигмаТранс"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"СигмаТранс"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1105658005200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5602021720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461636, Оренбургская обл., г. Бугуруслан, ул. Челюскина, д. 39, к. Б, кв.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89480-св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Л030-00114-77/00066639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166472)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Бугуруслан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"Городская Теле Радио Компания"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"ГТРК"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1094230001128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4230026709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652050, Кемеровская обл., г. Юрга, ул. Московская, д. 4-5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89486-св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Л030-00114-77/00053068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143903)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10.05.2016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Юрга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"Юргинская телерадиокомпания"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"ЮТРК"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1094230000370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4230026378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652050, Кемеровская обл., г. Юрга, ул. Московская, д. 4, кв.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89493-св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Л030-00114-77/00060530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157335)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Юрга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"Унилинк"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"Унилинк"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1037709070409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7709436174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129085, г. Москва, пр-кт Мира, д. 101 В, строение 1, эт. 4, пом. III, ком. 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90298-св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Л030-00114-77/00068337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168965)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"Унилинк"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"Унилинк"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1037709070409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7709436174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129085, г. Москва, пр-кт Мира, д. 101 В, строение 1, эт. 4, пом. III, ком. 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90298-св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Л030-00114-77/00068336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168966)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"Унилинк"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"Унилинк"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1037709070409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7709436174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129085, г. Москва, пр-кт Мира, д. 101 В, строение 1, эт. 4, пом. III, ком. 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90298-св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Л030-00114-77/00068335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168967)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"Унилинк"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"Унилинк"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1037709070409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7709436174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129085, г. Москва, пр-кт Мира, д. 101 В, строение 1, эт. 4, пом. III, ком. 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90298-св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Л030-00114-77/00064513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163146)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"Унилинк"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"Унилинк"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1037709070409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7709436174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129085, г. Москва, пр-кт Мира, д. 101 В, строение 1, эт. 4, пом. III, ком. 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90298-св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Л030-00114-77/00064514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163145)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"Центр инновационных технологий"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"ЦентрИнТех", ООО "ЦИНТ"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1033400634145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3436013211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403877, Волгоградская обл., г. Камышин, ул. Некрасова, д. 25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90358-свПЗ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Л030-00114-77/00057536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152462)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"Центр инновационных технологий"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"ЦентрИнТех", ООО "ЦИНТ"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1033400634145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3436013211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403877, Волгоградская обл., г. Камышин, ул. Некрасова, д. 25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90368-свПЗ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Л030-00114-77/00050448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135462)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Камышин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"Саха-Белком"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"Саха-Белком"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1026301180168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6319072924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443030, Самарская обл., г.о. Самара, вн.р-н Железнодорожный, г. Самара, пр-кт Карла Маркса, д. 6, ком. 5.1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90491-св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Л030-00114-77/00060002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156853)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"Саха-Белком"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"Саха-Белком"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1026301180168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6319072924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443030, Самарская обл., г.о. Самара, вн.р-н Железнодорожный, г. Самара, пр-кт Карла Маркса, д. 6, ком. 5.1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90491-св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Л030-00114-77/00060003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156849)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область; Пермский край; Саратовская область; 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"Саха-Белком"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"Саха-Белком"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1026301180168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6319072924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443030, Самарская обл., г.о. Самара, вн.р-н Железнодорожный,  г. Самара, пр-кт Карла Маркса, д. 6, ком. 5.1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90491-св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Л030-00114-77/00057150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151694)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"ТВ Максима"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"ТВ Максима"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1175958008566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5902042047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614000, Пермский край, г. Пермь, ул. Максима Горького, д. 34, офис 408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91041-св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Л030-00114-77/00110592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186064)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Ха Александр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Ха А.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311650113700045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650117500807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91128-свЭП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Л030-00114-77/00009899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1031616016024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1650092280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423810, Республика Татарстан, г. Набережные Челны, пр-кт Хасана Туфана, д.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91563-св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Л030-00114-77/00087725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148143)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Альметьевский р-н, Альметьевск г. (пункт установки передатчика - Альметьевск (Миннибаево))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"ОБЛАКО В АРЕНДУ"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"ОБЛАКО В АРЕНДУ"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5177746336785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7725409820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115114, г. Москва, пер. Кожевнический 2-й, д. 1, этаж 1, помещение 7,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91791-св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Л030-00114-77/00108067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162417)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"ОБЛАКО В АРЕНДУ"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"ОБЛАКО В АРЕНДУ"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5177746336785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7725409820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115114, г. Москва, пер. Кожевнический 2-й, д. 1, этаж 1, помещение 7,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91791-св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Л030-00114-77/00108066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162418)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"Экспресс"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"Экспресс"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1157746408709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7734353450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123308, г. Москва, проезд 3-й Силикатный, д. 4, к.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91884-св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Л030-00114-77/00107640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160508)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"Экспресс"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"Экспресс"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1157746408709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7734353450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123308, г. Москва, проезд 3-й Силикатный, д. 4, к.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91884-св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Л030-00114-77/00107639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160509)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"РЕДСМС"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"РЕДСМС"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1137746020389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7706787495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119180, г. Москва, ул. Полянка Б., д. 7/10, стр. 3, эт. 1, п. 2, ком. 17 (РМЛ)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91910-св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Л030-00114-77/00077361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183065)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"Инфосистемы Джет"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"Инфосистемы Джет"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1027700121195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7729058675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127015, г. Москва, ул. Б. Новодмитровская, д. 14, стр. 2, эт. 6, ком. 13, оф. 2.654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91941-св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Л030-00114-77/00077370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183052)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"Инфосистемы Джет"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"Инфосистемы Джет"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1027700121195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7729058675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127015, г. Москва, ул. Б. Новодмитровская, д. 14, стр. 2, эт. 6, ком. 13, оф. 2.654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91941-св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Л030-00114-77/00077371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183051)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"Норт Кавказ"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"Норт Кавказ"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1212600013724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2632118890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357501, Ставропольский край, г. Пятигорск, ул. Крайнего, д. 73, помещ.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92156-свПГУ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Л030-00114-77/00083933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188942)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Краснодарский край;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"Норт Кавказ"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"Норт Кавказ"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1212600013724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2632118890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357501, Ставропольский край, г. Пятигорск, ул. Крайнего, д. 73, помещ.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92162-свПГУ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Л030-00114-77/00083931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188944)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Краснодарский край;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"Норт Кавказ"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"Норт Кавказ"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1212600013724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2632118890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357501, Ставропольский край, г. Пятигорск, ул. Крайнего, д. 73, помещ.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92163-свПГУ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Л030-00114-77/00083932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188943)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Краснодарский край;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